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25" w:rsidRPr="00132B25" w:rsidRDefault="00132B25" w:rsidP="00132B25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132B25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Гробница фараона Тутанхамона</w:t>
      </w:r>
    </w:p>
    <w:p w:rsidR="00132B25" w:rsidRDefault="00132B25" w:rsidP="00132B2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Тутанхамон</w:t>
      </w:r>
      <w:r w:rsidRPr="0013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фараон XVIII династии египетских фараонов, правивший в 1347-1337 до н. э. Он стал одним из самых известных фараонов и настоящим символом древнеегипетской цивилизации благодаря открытию его гробницы, единственной почти не разграбленной египетской царской усыпальницы.</w:t>
      </w:r>
      <w:proofErr w:type="gramEnd"/>
      <w:r w:rsidRPr="0013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Гробница Тутанхамона расположена в Долине Царей, и это единственная почти не разграбленная гробница, дошедшая до учёных в первозданном виде, хотя ее и вскрывали дважды гробничные воры. Она была обнаружена в 1922 году двумя англичанами – египтологом </w:t>
      </w:r>
      <w:hyperlink r:id="rId5" w:tgtFrame="_self" w:history="1">
        <w:proofErr w:type="spellStart"/>
        <w:r w:rsidRPr="00132B25">
          <w:rPr>
            <w:rFonts w:ascii="Times New Roman" w:eastAsia="Times New Roman" w:hAnsi="Times New Roman" w:cs="Times New Roman"/>
            <w:color w:val="0054A7"/>
            <w:sz w:val="24"/>
            <w:szCs w:val="24"/>
            <w:u w:val="single"/>
            <w:lang w:eastAsia="ru-RU"/>
          </w:rPr>
          <w:t>Говардом</w:t>
        </w:r>
        <w:proofErr w:type="spellEnd"/>
        <w:r w:rsidRPr="00132B25">
          <w:rPr>
            <w:rFonts w:ascii="Times New Roman" w:eastAsia="Times New Roman" w:hAnsi="Times New Roman" w:cs="Times New Roman"/>
            <w:color w:val="0054A7"/>
            <w:sz w:val="24"/>
            <w:szCs w:val="24"/>
            <w:u w:val="single"/>
            <w:lang w:eastAsia="ru-RU"/>
          </w:rPr>
          <w:t xml:space="preserve"> Картером</w:t>
        </w:r>
      </w:hyperlink>
      <w:r w:rsidRPr="0013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археологом-любителем лордом </w:t>
      </w:r>
      <w:proofErr w:type="spellStart"/>
      <w:r w:rsidRPr="0013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Карнарвоном</w:t>
      </w:r>
      <w:proofErr w:type="spellEnd"/>
      <w:r w:rsidRPr="0013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гробнице сохранились многочисленные украшения, а также саркофаг из чистого золота с мумифицированным телом фараона.</w:t>
      </w:r>
      <w:r w:rsidRPr="0013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6" w:tgtFrame="_self" w:history="1">
        <w:r w:rsidRPr="00132B25">
          <w:rPr>
            <w:rFonts w:ascii="Times New Roman" w:eastAsia="Times New Roman" w:hAnsi="Times New Roman" w:cs="Times New Roman"/>
            <w:color w:val="0054A7"/>
            <w:sz w:val="24"/>
            <w:szCs w:val="24"/>
            <w:u w:val="single"/>
            <w:lang w:eastAsia="ru-RU"/>
          </w:rPr>
          <w:t>4 ноября</w:t>
        </w:r>
      </w:hyperlink>
      <w:r w:rsidRPr="0013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1922 года был расчищен вход в гробницу. Печати на дверях оказались нетронутыми, что вселяло серьёзные надежды на возможность совершения крупнейшего археологического открытия века. Картер и </w:t>
      </w:r>
      <w:proofErr w:type="spellStart"/>
      <w:r w:rsidRPr="0013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Карнарвон</w:t>
      </w:r>
      <w:proofErr w:type="spellEnd"/>
      <w:r w:rsidRPr="0013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стали первыми за три тысячелетия людьми, спустившимися в гробницу. После длительных раскопок </w:t>
      </w:r>
      <w:hyperlink r:id="rId7" w:tgtFrame="_self" w:history="1">
        <w:r w:rsidRPr="00132B25">
          <w:rPr>
            <w:rFonts w:ascii="Times New Roman" w:eastAsia="Times New Roman" w:hAnsi="Times New Roman" w:cs="Times New Roman"/>
            <w:color w:val="0054A7"/>
            <w:sz w:val="24"/>
            <w:szCs w:val="24"/>
            <w:u w:val="single"/>
            <w:lang w:eastAsia="ru-RU"/>
          </w:rPr>
          <w:t>16 февраля</w:t>
        </w:r>
      </w:hyperlink>
      <w:r w:rsidRPr="0013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1923 года Картер спустился в «Золотой чертог» – погребальную камеру гробницы, где находился сам саркофаг фараона. </w:t>
      </w:r>
      <w:r w:rsidRPr="0013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Среди утвари и прочих предметов, погребённых с фараоном, было обнаружено множество образцов искусства, носящих печать влияния искусства </w:t>
      </w:r>
      <w:proofErr w:type="spellStart"/>
      <w:r w:rsidRPr="0013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Амарнского</w:t>
      </w:r>
      <w:proofErr w:type="spellEnd"/>
      <w:r w:rsidRPr="0013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периода. Владелец обнаруженных сокровищ, тогда ещё практически неизвестный юный правитель Египта, сразу же превратился в объект повышенного внимания, а феноменальное открытие не только сделало его имя общеизвестным, но и вызвало очередной всплеск обновлённого интереса ко всем следам египетской цивилизации в современном мире.</w:t>
      </w:r>
      <w:r w:rsidRPr="0013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Лорд Джордж </w:t>
      </w:r>
      <w:proofErr w:type="spellStart"/>
      <w:r w:rsidRPr="0013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Карнарвон</w:t>
      </w:r>
      <w:proofErr w:type="spellEnd"/>
      <w:r w:rsidRPr="0013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финансировавший раскопки, умер </w:t>
      </w:r>
      <w:hyperlink r:id="rId8" w:tgtFrame="_self" w:history="1">
        <w:r w:rsidRPr="00132B25">
          <w:rPr>
            <w:rFonts w:ascii="Times New Roman" w:eastAsia="Times New Roman" w:hAnsi="Times New Roman" w:cs="Times New Roman"/>
            <w:color w:val="0054A7"/>
            <w:sz w:val="24"/>
            <w:szCs w:val="24"/>
            <w:u w:val="single"/>
            <w:lang w:eastAsia="ru-RU"/>
          </w:rPr>
          <w:t>5 апреля</w:t>
        </w:r>
      </w:hyperlink>
      <w:r w:rsidRPr="0013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1923 года в каирской гостинице «</w:t>
      </w:r>
      <w:proofErr w:type="spellStart"/>
      <w:r w:rsidRPr="0013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Континенталь</w:t>
      </w:r>
      <w:proofErr w:type="spellEnd"/>
      <w:r w:rsidRPr="0013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от воспаления лёгких, однако практически сразу возникли мистификации вокруг его смерти. В последующие годы пресса подогревала слухи о «проклятии фараонов», якобы приведшего к гибели первооткрывателей гробницы, насчитывая до 22 «же</w:t>
      </w:r>
      <w:proofErr w:type="gramStart"/>
      <w:r w:rsidRPr="0013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ртв пр</w:t>
      </w:r>
      <w:proofErr w:type="gramEnd"/>
      <w:r w:rsidRPr="0013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оклятия», 13 из которых непосредственно присутствовали при вскрытии гробницы.</w:t>
      </w:r>
      <w:r w:rsidRPr="0013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Однако факты свидетельствуют о том, что доказательства «проклятия» были подогнаны для достижения газетной сенсации: абсолютное большинство участников экспедиции Картера достигли преклонного возраста, а средняя продолжительность их жизни составляет 74,4 года. </w:t>
      </w:r>
      <w:r w:rsidRPr="0013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Одна из популярных теорий, пытающихся проанализировать гибель участников экспедиции, связывает её с грибком или другим микроорганизмом, находившимся в усыпальнице, что объясняет, в частности, тот факт, что первым умер астматик лорд </w:t>
      </w:r>
      <w:proofErr w:type="spellStart"/>
      <w:r w:rsidRPr="0013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Карнарвон</w:t>
      </w:r>
      <w:proofErr w:type="spellEnd"/>
      <w:r w:rsidRPr="0013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32B25" w:rsidRPr="00132B25" w:rsidRDefault="00132B25" w:rsidP="00132B2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5762625" cy="4321969"/>
            <wp:effectExtent l="19050" t="0" r="9525" b="0"/>
            <wp:docPr id="109" name="Рисунок 109" descr="Обнаружена гробница фараона Тутанхамона в Егип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Обнаружена гробница фараона Тутанхамона в Египт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1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2B25" w:rsidRPr="00132B25" w:rsidSect="00F5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1DA4"/>
    <w:multiLevelType w:val="multilevel"/>
    <w:tmpl w:val="B284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158CA"/>
    <w:multiLevelType w:val="multilevel"/>
    <w:tmpl w:val="13587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D317F"/>
    <w:multiLevelType w:val="multilevel"/>
    <w:tmpl w:val="103A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775B8F"/>
    <w:multiLevelType w:val="multilevel"/>
    <w:tmpl w:val="73F88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4E4106"/>
    <w:multiLevelType w:val="multilevel"/>
    <w:tmpl w:val="AB3A6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5E3F46"/>
    <w:multiLevelType w:val="multilevel"/>
    <w:tmpl w:val="5928C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6814C6"/>
    <w:multiLevelType w:val="multilevel"/>
    <w:tmpl w:val="59C0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4731FD"/>
    <w:multiLevelType w:val="multilevel"/>
    <w:tmpl w:val="0756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B25"/>
    <w:rsid w:val="00035638"/>
    <w:rsid w:val="00132B25"/>
    <w:rsid w:val="00D772BA"/>
    <w:rsid w:val="00F5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E7"/>
  </w:style>
  <w:style w:type="paragraph" w:styleId="1">
    <w:name w:val="heading 1"/>
    <w:basedOn w:val="a"/>
    <w:link w:val="10"/>
    <w:uiPriority w:val="9"/>
    <w:qFormat/>
    <w:rsid w:val="00132B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32B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32B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B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2B25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2B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32B25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132B25"/>
    <w:rPr>
      <w:strike w:val="0"/>
      <w:dstrike w:val="0"/>
      <w:color w:val="000000"/>
      <w:u w:val="none"/>
      <w:effect w:val="none"/>
    </w:rPr>
  </w:style>
  <w:style w:type="character" w:styleId="a5">
    <w:name w:val="Emphasis"/>
    <w:basedOn w:val="a0"/>
    <w:uiPriority w:val="20"/>
    <w:qFormat/>
    <w:rsid w:val="00132B25"/>
    <w:rPr>
      <w:i/>
      <w:iCs/>
    </w:rPr>
  </w:style>
  <w:style w:type="character" w:styleId="a6">
    <w:name w:val="Strong"/>
    <w:basedOn w:val="a0"/>
    <w:uiPriority w:val="22"/>
    <w:qFormat/>
    <w:rsid w:val="00132B25"/>
    <w:rPr>
      <w:b/>
      <w:bCs/>
    </w:rPr>
  </w:style>
  <w:style w:type="paragraph" w:styleId="a7">
    <w:name w:val="Normal (Web)"/>
    <w:basedOn w:val="a"/>
    <w:uiPriority w:val="99"/>
    <w:semiHidden/>
    <w:unhideWhenUsed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">
    <w:name w:val="comm"/>
    <w:basedOn w:val="a"/>
    <w:rsid w:val="00132B25"/>
    <w:pPr>
      <w:spacing w:before="150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7"/>
      <w:szCs w:val="17"/>
      <w:lang w:eastAsia="ru-RU"/>
    </w:rPr>
  </w:style>
  <w:style w:type="paragraph" w:customStyle="1" w:styleId="title">
    <w:name w:val="title"/>
    <w:basedOn w:val="a"/>
    <w:rsid w:val="00132B25"/>
    <w:pPr>
      <w:spacing w:before="100" w:beforeAutospacing="1" w:after="300" w:line="360" w:lineRule="atLeast"/>
    </w:pPr>
    <w:rPr>
      <w:rFonts w:ascii="Times New Roman" w:eastAsia="Times New Roman" w:hAnsi="Times New Roman" w:cs="Times New Roman"/>
      <w:b/>
      <w:bCs/>
      <w:color w:val="616161"/>
      <w:sz w:val="32"/>
      <w:szCs w:val="32"/>
      <w:lang w:eastAsia="ru-RU"/>
    </w:rPr>
  </w:style>
  <w:style w:type="paragraph" w:customStyle="1" w:styleId="description">
    <w:name w:val="description"/>
    <w:basedOn w:val="a"/>
    <w:rsid w:val="00132B25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rey">
    <w:name w:val="grey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18181"/>
      <w:sz w:val="24"/>
      <w:szCs w:val="24"/>
      <w:lang w:eastAsia="ru-RU"/>
    </w:rPr>
  </w:style>
  <w:style w:type="paragraph" w:customStyle="1" w:styleId="big">
    <w:name w:val="big"/>
    <w:basedOn w:val="a"/>
    <w:rsid w:val="00132B2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m">
    <w:name w:val="mm"/>
    <w:basedOn w:val="a"/>
    <w:rsid w:val="00132B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right">
    <w:name w:val="right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float">
    <w:name w:val="clearfloat"/>
    <w:basedOn w:val="a"/>
    <w:rsid w:val="00132B25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ayer">
    <w:name w:val="layer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nmax">
    <w:name w:val="minmax"/>
    <w:basedOn w:val="a"/>
    <w:rsid w:val="00132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132B25"/>
    <w:pPr>
      <w:spacing w:after="0" w:line="240" w:lineRule="auto"/>
      <w:ind w:left="29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l">
    <w:name w:val="main-l"/>
    <w:basedOn w:val="a"/>
    <w:rsid w:val="00132B25"/>
    <w:pPr>
      <w:spacing w:after="0" w:line="240" w:lineRule="auto"/>
      <w:ind w:right="3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r">
    <w:name w:val="main-r"/>
    <w:basedOn w:val="a"/>
    <w:rsid w:val="00132B25"/>
    <w:pPr>
      <w:spacing w:before="100" w:beforeAutospacing="1" w:after="100" w:afterAutospacing="1" w:line="240" w:lineRule="auto"/>
      <w:ind w:left="-3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132B25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">
    <w:name w:val="banner"/>
    <w:basedOn w:val="a"/>
    <w:rsid w:val="00132B25"/>
    <w:pPr>
      <w:spacing w:before="100" w:beforeAutospacing="1" w:after="4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132B25"/>
    <w:pPr>
      <w:spacing w:before="100" w:beforeAutospacing="1"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ny1">
    <w:name w:val="logony1"/>
    <w:basedOn w:val="a"/>
    <w:rsid w:val="00132B25"/>
    <w:pPr>
      <w:spacing w:before="100" w:beforeAutospacing="1"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ny2">
    <w:name w:val="logony2"/>
    <w:basedOn w:val="a"/>
    <w:rsid w:val="00132B25"/>
    <w:pPr>
      <w:spacing w:before="100" w:beforeAutospacing="1"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ny3">
    <w:name w:val="logony3"/>
    <w:basedOn w:val="a"/>
    <w:rsid w:val="00132B25"/>
    <w:pPr>
      <w:spacing w:before="100" w:beforeAutospacing="1"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ny4">
    <w:name w:val="logony4"/>
    <w:basedOn w:val="a"/>
    <w:rsid w:val="00132B25"/>
    <w:pPr>
      <w:spacing w:before="100" w:beforeAutospacing="1"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9">
    <w:name w:val="block9"/>
    <w:basedOn w:val="a"/>
    <w:rsid w:val="00132B2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block9-t">
    <w:name w:val="block9-t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9-b">
    <w:name w:val="block9-b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2">
    <w:name w:val="spis2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emember">
    <w:name w:val="remember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enu4">
    <w:name w:val="menu4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drop4">
    <w:name w:val="drop4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rop4-t">
    <w:name w:val="drop4-t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4-b">
    <w:name w:val="drop4-b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4-y">
    <w:name w:val="drop4-y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">
    <w:name w:val="calendar"/>
    <w:basedOn w:val="a"/>
    <w:rsid w:val="00132B2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-t">
    <w:name w:val="calendar-t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-b">
    <w:name w:val="calendar-b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3">
    <w:name w:val="mm3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drop">
    <w:name w:val="drop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-t">
    <w:name w:val="drop-t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-b">
    <w:name w:val="drop-b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-y">
    <w:name w:val="drop-y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s">
    <w:name w:val="pictures"/>
    <w:basedOn w:val="a"/>
    <w:rsid w:val="00132B25"/>
    <w:pPr>
      <w:pBdr>
        <w:top w:val="single" w:sz="6" w:space="0" w:color="E1E1E1"/>
        <w:left w:val="single" w:sz="6" w:space="1" w:color="E1E1E1"/>
        <w:bottom w:val="single" w:sz="6" w:space="0" w:color="E1E1E1"/>
        <w:right w:val="single" w:sz="6" w:space="1" w:color="E1E1E1"/>
      </w:pBd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fm">
    <w:name w:val="podfm"/>
    <w:basedOn w:val="a"/>
    <w:rsid w:val="00132B25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fm-t">
    <w:name w:val="podfm-t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fm-b">
    <w:name w:val="podfm-b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er">
    <w:name w:val="informer"/>
    <w:basedOn w:val="a"/>
    <w:rsid w:val="00132B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cont">
    <w:name w:val="block-cont"/>
    <w:basedOn w:val="a"/>
    <w:rsid w:val="00132B25"/>
    <w:pPr>
      <w:spacing w:before="100" w:beforeAutospacing="1" w:after="100" w:afterAutospacing="1" w:line="240" w:lineRule="auto"/>
      <w:ind w:right="6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rsid w:val="00132B2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">
    <w:name w:val="block-b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l">
    <w:name w:val="block-l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r">
    <w:name w:val="block-r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-l">
    <w:name w:val="block-t-l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lock-t-r">
    <w:name w:val="block-t-r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-l">
    <w:name w:val="block-b-l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-r">
    <w:name w:val="block-b-r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2">
    <w:name w:val="block2"/>
    <w:basedOn w:val="a"/>
    <w:rsid w:val="00132B25"/>
    <w:pPr>
      <w:spacing w:before="75" w:after="100" w:afterAutospacing="1" w:line="240" w:lineRule="auto"/>
    </w:pPr>
    <w:rPr>
      <w:rFonts w:ascii="Times New Roman" w:eastAsia="Times New Roman" w:hAnsi="Times New Roman" w:cs="Times New Roman"/>
      <w:color w:val="FFFFFF"/>
      <w:sz w:val="23"/>
      <w:szCs w:val="23"/>
      <w:lang w:eastAsia="ru-RU"/>
    </w:rPr>
  </w:style>
  <w:style w:type="paragraph" w:customStyle="1" w:styleId="drop33">
    <w:name w:val="drop33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7"/>
      <w:szCs w:val="17"/>
      <w:lang w:eastAsia="ru-RU"/>
    </w:rPr>
  </w:style>
  <w:style w:type="paragraph" w:customStyle="1" w:styleId="block3">
    <w:name w:val="block3"/>
    <w:basedOn w:val="a"/>
    <w:rsid w:val="00132B25"/>
    <w:pPr>
      <w:spacing w:before="30" w:after="0" w:line="240" w:lineRule="auto"/>
      <w:ind w:left="-6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3-t">
    <w:name w:val="block3-t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3-b">
    <w:name w:val="block3-b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3-y">
    <w:name w:val="block3-y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01">
    <w:name w:val="f01"/>
    <w:basedOn w:val="a"/>
    <w:rsid w:val="00132B25"/>
    <w:pPr>
      <w:pBdr>
        <w:top w:val="single" w:sz="6" w:space="0" w:color="C3C3C3"/>
        <w:left w:val="single" w:sz="6" w:space="0" w:color="C3C3C3"/>
        <w:bottom w:val="single" w:sz="6" w:space="0" w:color="C3C3C3"/>
        <w:right w:val="single" w:sz="6" w:space="0" w:color="C3C3C3"/>
      </w:pBd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05">
    <w:name w:val="f05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4">
    <w:name w:val="block4"/>
    <w:basedOn w:val="a"/>
    <w:rsid w:val="00132B25"/>
    <w:pPr>
      <w:spacing w:before="30" w:after="0" w:line="240" w:lineRule="auto"/>
      <w:ind w:left="-6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4-t">
    <w:name w:val="block4-t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4-b">
    <w:name w:val="block4-b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4-y">
    <w:name w:val="block4-y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">
    <w:name w:val="exit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  <w:u w:val="single"/>
      <w:lang w:eastAsia="ru-RU"/>
    </w:rPr>
  </w:style>
  <w:style w:type="paragraph" w:customStyle="1" w:styleId="menu2">
    <w:name w:val="menu2"/>
    <w:basedOn w:val="a"/>
    <w:rsid w:val="00132B25"/>
    <w:pPr>
      <w:spacing w:before="570" w:after="420" w:line="240" w:lineRule="auto"/>
      <w:ind w:left="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2-l">
    <w:name w:val="menu2-l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2-r">
    <w:name w:val="menu2-r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">
    <w:name w:val="pad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02">
    <w:name w:val="f02"/>
    <w:basedOn w:val="a"/>
    <w:rsid w:val="00132B25"/>
    <w:pPr>
      <w:pBdr>
        <w:top w:val="single" w:sz="6" w:space="2" w:color="C3C3C3"/>
        <w:left w:val="single" w:sz="6" w:space="0" w:color="C3C3C3"/>
        <w:bottom w:val="single" w:sz="6" w:space="0" w:color="C3C3C3"/>
        <w:right w:val="single" w:sz="6" w:space="0" w:color="C3C3C3"/>
      </w:pBdr>
      <w:spacing w:before="100" w:beforeAutospacing="1" w:after="100" w:afterAutospacing="1" w:line="240" w:lineRule="auto"/>
      <w:ind w:firstLine="75"/>
    </w:pPr>
    <w:rPr>
      <w:rFonts w:ascii="Arial" w:eastAsia="Times New Roman" w:hAnsi="Arial" w:cs="Arial"/>
      <w:color w:val="C7C7C7"/>
      <w:sz w:val="20"/>
      <w:szCs w:val="20"/>
      <w:lang w:eastAsia="ru-RU"/>
    </w:rPr>
  </w:style>
  <w:style w:type="paragraph" w:customStyle="1" w:styleId="f03">
    <w:name w:val="f03"/>
    <w:basedOn w:val="a"/>
    <w:rsid w:val="00132B25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">
    <w:name w:val="today"/>
    <w:basedOn w:val="a"/>
    <w:rsid w:val="00132B25"/>
    <w:pPr>
      <w:spacing w:before="100" w:beforeAutospacing="1" w:after="3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mous-date">
    <w:name w:val="famous-date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">
    <w:name w:val="tab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5">
    <w:name w:val="block5"/>
    <w:basedOn w:val="a"/>
    <w:rsid w:val="00132B25"/>
    <w:pPr>
      <w:shd w:val="clear" w:color="auto" w:fill="FAFFE8"/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5-b">
    <w:name w:val="block5-b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5-l">
    <w:name w:val="block5-l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5-r">
    <w:name w:val="block5-r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5-t-r">
    <w:name w:val="block5-t-r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5-b-l">
    <w:name w:val="block5-b-l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5-b-r">
    <w:name w:val="block5-b-r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02">
    <w:name w:val="w02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04">
    <w:name w:val="f04"/>
    <w:basedOn w:val="a"/>
    <w:rsid w:val="00132B25"/>
    <w:pPr>
      <w:pBdr>
        <w:top w:val="single" w:sz="6" w:space="0" w:color="C3C3C3"/>
        <w:left w:val="single" w:sz="6" w:space="0" w:color="C3C3C3"/>
        <w:bottom w:val="single" w:sz="6" w:space="0" w:color="C3C3C3"/>
        <w:right w:val="single" w:sz="6" w:space="0" w:color="C3C3C3"/>
      </w:pBd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03">
    <w:name w:val="w03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2">
    <w:name w:val="drop2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2-t">
    <w:name w:val="drop2-t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2-b">
    <w:name w:val="drop2-b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2-y">
    <w:name w:val="drop2-y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6">
    <w:name w:val="block6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6-b">
    <w:name w:val="block6-b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6-l">
    <w:name w:val="block6-l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6-r">
    <w:name w:val="block6-r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6-t-l">
    <w:name w:val="block6-t-l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6-t-r">
    <w:name w:val="block6-t-r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6-b-l">
    <w:name w:val="block6-b-l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6-b-r">
    <w:name w:val="block6-b-r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news">
    <w:name w:val="allnews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54A7"/>
      <w:sz w:val="23"/>
      <w:szCs w:val="23"/>
      <w:lang w:eastAsia="ru-RU"/>
    </w:rPr>
  </w:style>
  <w:style w:type="paragraph" w:customStyle="1" w:styleId="events">
    <w:name w:val="events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usualholiday">
    <w:name w:val="unusualholiday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s">
    <w:name w:val="names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2">
    <w:name w:val="pad2"/>
    <w:basedOn w:val="a"/>
    <w:rsid w:val="00132B2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3">
    <w:name w:val="pad3"/>
    <w:basedOn w:val="a"/>
    <w:rsid w:val="00132B25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8">
    <w:name w:val="block8"/>
    <w:basedOn w:val="a"/>
    <w:rsid w:val="00132B25"/>
    <w:pPr>
      <w:shd w:val="clear" w:color="auto" w:fill="F3FCD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8-t-r">
    <w:name w:val="block8-t-r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8-b-l">
    <w:name w:val="block8-b-l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8-b-r">
    <w:name w:val="block8-b-r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5">
    <w:name w:val="button5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l">
    <w:name w:val="button-l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r">
    <w:name w:val="button-r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5-l">
    <w:name w:val="button5-l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5-r">
    <w:name w:val="button5-r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2">
    <w:name w:val="tab2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132B2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2">
    <w:name w:val="title2"/>
    <w:basedOn w:val="a"/>
    <w:rsid w:val="00132B25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7">
    <w:name w:val="block7"/>
    <w:basedOn w:val="a"/>
    <w:rsid w:val="00132B25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7-b">
    <w:name w:val="block7-b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7-l">
    <w:name w:val="block7-l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7-r">
    <w:name w:val="block7-r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7-t-r">
    <w:name w:val="block7-t-r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7-b-l">
    <w:name w:val="block7-b-l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7-b-r">
    <w:name w:val="block7-b-r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1">
    <w:name w:val="top1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2">
    <w:name w:val="top2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ar">
    <w:name w:val="podar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">
    <w:name w:val="text3"/>
    <w:basedOn w:val="a"/>
    <w:rsid w:val="00132B25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rop3">
    <w:name w:val="drop3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7"/>
      <w:szCs w:val="17"/>
      <w:lang w:eastAsia="ru-RU"/>
    </w:rPr>
  </w:style>
  <w:style w:type="paragraph" w:customStyle="1" w:styleId="footer">
    <w:name w:val="footer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3">
    <w:name w:val="menu3"/>
    <w:basedOn w:val="a"/>
    <w:rsid w:val="00132B25"/>
    <w:pPr>
      <w:spacing w:before="100" w:beforeAutospacing="1" w:after="100" w:afterAutospacing="1" w:line="240" w:lineRule="auto"/>
      <w:ind w:left="-250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py2">
    <w:name w:val="copy2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calendar">
    <w:name w:val="mycalendar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">
    <w:name w:val="view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ys">
    <w:name w:val="days"/>
    <w:basedOn w:val="a"/>
    <w:rsid w:val="00132B25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calend">
    <w:name w:val="bigcalend"/>
    <w:basedOn w:val="a"/>
    <w:rsid w:val="00132B25"/>
    <w:pPr>
      <w:shd w:val="clear" w:color="auto" w:fill="E5E5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rop5-container">
    <w:name w:val="drop5-container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5">
    <w:name w:val="drop5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rop5-t">
    <w:name w:val="drop5-t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5-b">
    <w:name w:val="drop5-b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5-y">
    <w:name w:val="drop5-y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0">
    <w:name w:val="block10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0-b">
    <w:name w:val="block10-b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0-l">
    <w:name w:val="block10-l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0-r">
    <w:name w:val="block10-r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0-t-r">
    <w:name w:val="block10-t-r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0-t-l">
    <w:name w:val="block10-t-l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0-b-l">
    <w:name w:val="block10-b-l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0-b-r">
    <w:name w:val="block10-b-r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-spis">
    <w:name w:val="calendar-spis"/>
    <w:basedOn w:val="a"/>
    <w:rsid w:val="00132B25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2">
    <w:name w:val="comments2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s2">
    <w:name w:val="names2"/>
    <w:basedOn w:val="a"/>
    <w:rsid w:val="00132B25"/>
    <w:pPr>
      <w:spacing w:before="360" w:after="285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pad5">
    <w:name w:val="pad5"/>
    <w:basedOn w:val="a"/>
    <w:rsid w:val="00132B25"/>
    <w:pPr>
      <w:spacing w:after="28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3">
    <w:name w:val="spis3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d">
    <w:name w:val="add"/>
    <w:basedOn w:val="a"/>
    <w:rsid w:val="00132B25"/>
    <w:pPr>
      <w:pBdr>
        <w:top w:val="single" w:sz="6" w:space="3" w:color="E5E5E5"/>
      </w:pBdr>
      <w:spacing w:after="0" w:line="240" w:lineRule="auto"/>
      <w:ind w:left="19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06">
    <w:name w:val="f06"/>
    <w:basedOn w:val="a"/>
    <w:rsid w:val="00132B25"/>
    <w:pPr>
      <w:pBdr>
        <w:top w:val="single" w:sz="6" w:space="2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E8D43"/>
      <w:sz w:val="18"/>
      <w:szCs w:val="18"/>
      <w:lang w:eastAsia="ru-RU"/>
    </w:rPr>
  </w:style>
  <w:style w:type="paragraph" w:customStyle="1" w:styleId="drop6">
    <w:name w:val="drop6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rop6-t">
    <w:name w:val="drop6-t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6-b">
    <w:name w:val="drop6-b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6-y">
    <w:name w:val="drop6-y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6-in">
    <w:name w:val="drop6-in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7">
    <w:name w:val="drop7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7-t">
    <w:name w:val="drop7-t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7-b">
    <w:name w:val="drop7-b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7-y">
    <w:name w:val="drop7-y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7-in">
    <w:name w:val="drop7-in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5">
    <w:name w:val="spis5"/>
    <w:basedOn w:val="a"/>
    <w:rsid w:val="00132B25"/>
    <w:pPr>
      <w:shd w:val="clear" w:color="auto" w:fill="F7FACE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4">
    <w:name w:val="spis4"/>
    <w:basedOn w:val="a"/>
    <w:rsid w:val="00132B25"/>
    <w:pPr>
      <w:pBdr>
        <w:top w:val="single" w:sz="6" w:space="3" w:color="E5E5E5"/>
        <w:left w:val="single" w:sz="6" w:space="5" w:color="E5E5E5"/>
        <w:bottom w:val="single" w:sz="6" w:space="0" w:color="E5E5E5"/>
        <w:right w:val="single" w:sz="6" w:space="5" w:color="E5E5E5"/>
      </w:pBdr>
      <w:spacing w:before="100" w:beforeAutospacing="1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aunt">
    <w:name w:val="accaunt"/>
    <w:basedOn w:val="a"/>
    <w:rsid w:val="00132B25"/>
    <w:pPr>
      <w:spacing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07">
    <w:name w:val="f07"/>
    <w:basedOn w:val="a"/>
    <w:rsid w:val="00132B25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  <w:ind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08">
    <w:name w:val="f08"/>
    <w:basedOn w:val="a"/>
    <w:rsid w:val="00132B25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  <w:ind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09">
    <w:name w:val="f09"/>
    <w:basedOn w:val="a"/>
    <w:rsid w:val="00132B25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  <w:ind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6">
    <w:name w:val="spis6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pis11">
    <w:name w:val="spis11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pis8">
    <w:name w:val="spis8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where">
    <w:name w:val="where"/>
    <w:basedOn w:val="a"/>
    <w:rsid w:val="00132B25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text">
    <w:name w:val="text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ymbol">
    <w:name w:val="symbol"/>
    <w:basedOn w:val="a"/>
    <w:rsid w:val="00132B25"/>
    <w:pPr>
      <w:spacing w:before="100" w:beforeAutospacing="1" w:after="6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d4">
    <w:name w:val="pad4"/>
    <w:basedOn w:val="a"/>
    <w:rsid w:val="00132B25"/>
    <w:pPr>
      <w:spacing w:after="5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4">
    <w:name w:val="button4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4-l">
    <w:name w:val="button4-l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4-r">
    <w:name w:val="button4-r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data">
    <w:name w:val="data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0"/>
      <w:szCs w:val="20"/>
      <w:lang w:eastAsia="ru-RU"/>
    </w:rPr>
  </w:style>
  <w:style w:type="paragraph" w:customStyle="1" w:styleId="list">
    <w:name w:val="list"/>
    <w:basedOn w:val="a"/>
    <w:rsid w:val="00132B25"/>
    <w:pPr>
      <w:pBdr>
        <w:top w:val="single" w:sz="6" w:space="0" w:color="EBEBEB"/>
      </w:pBdr>
      <w:spacing w:before="25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2">
    <w:name w:val="list2"/>
    <w:basedOn w:val="a"/>
    <w:rsid w:val="00132B25"/>
    <w:pPr>
      <w:pBdr>
        <w:top w:val="single" w:sz="6" w:space="0" w:color="EBEB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d">
    <w:name w:val="nd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">
    <w:name w:val="new"/>
    <w:basedOn w:val="a"/>
    <w:rsid w:val="00132B25"/>
    <w:pPr>
      <w:spacing w:before="300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x">
    <w:name w:val="tx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54A7"/>
      <w:sz w:val="24"/>
      <w:szCs w:val="24"/>
      <w:lang w:eastAsia="ru-RU"/>
    </w:rPr>
  </w:style>
  <w:style w:type="paragraph" w:customStyle="1" w:styleId="tx2">
    <w:name w:val="tx2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C1772"/>
      <w:sz w:val="24"/>
      <w:szCs w:val="24"/>
      <w:lang w:eastAsia="ru-RU"/>
    </w:rPr>
  </w:style>
  <w:style w:type="paragraph" w:customStyle="1" w:styleId="block21">
    <w:name w:val="block21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3">
    <w:name w:val="tx3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3">
    <w:name w:val="list3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need">
    <w:name w:val="need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22">
    <w:name w:val="block22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24lt">
    <w:name w:val="block24_l_t"/>
    <w:basedOn w:val="a"/>
    <w:rsid w:val="00132B25"/>
    <w:pPr>
      <w:shd w:val="clear" w:color="auto" w:fill="F7FA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block24rt">
    <w:name w:val="block24_r_t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24lf">
    <w:name w:val="block24_l_f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24rf">
    <w:name w:val="block24_r_f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links">
    <w:name w:val="links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va">
    <w:name w:val="ava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ru-RU"/>
    </w:rPr>
  </w:style>
  <w:style w:type="paragraph" w:customStyle="1" w:styleId="block25">
    <w:name w:val="block25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nomer">
    <w:name w:val="nomer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date">
    <w:name w:val="adddate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10">
    <w:name w:val="f10"/>
    <w:basedOn w:val="a"/>
    <w:rsid w:val="00132B25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B2B2B2"/>
      <w:sz w:val="27"/>
      <w:szCs w:val="27"/>
      <w:lang w:eastAsia="ru-RU"/>
    </w:rPr>
  </w:style>
  <w:style w:type="paragraph" w:customStyle="1" w:styleId="f11">
    <w:name w:val="f11"/>
    <w:basedOn w:val="a"/>
    <w:rsid w:val="00132B25"/>
    <w:pPr>
      <w:spacing w:before="100" w:beforeAutospacing="1" w:after="100" w:afterAutospacing="1" w:line="240" w:lineRule="auto"/>
      <w:ind w:right="3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bcode">
    <w:name w:val="bbcode"/>
    <w:basedOn w:val="a"/>
    <w:rsid w:val="00132B25"/>
    <w:pPr>
      <w:shd w:val="clear" w:color="auto" w:fill="F3F3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box">
    <w:name w:val="dropbox"/>
    <w:basedOn w:val="a"/>
    <w:rsid w:val="00132B25"/>
    <w:pPr>
      <w:shd w:val="clear" w:color="auto" w:fill="F9FE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02">
    <w:name w:val="y02"/>
    <w:basedOn w:val="a"/>
    <w:rsid w:val="00132B25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12">
    <w:name w:val="f12"/>
    <w:basedOn w:val="a"/>
    <w:rsid w:val="00132B25"/>
    <w:pPr>
      <w:pBdr>
        <w:top w:val="single" w:sz="18" w:space="3" w:color="F79BC3"/>
        <w:left w:val="single" w:sz="18" w:space="3" w:color="F79BC3"/>
        <w:bottom w:val="single" w:sz="18" w:space="0" w:color="F79BC3"/>
        <w:right w:val="single" w:sz="18" w:space="3" w:color="F79BC3"/>
      </w:pBdr>
      <w:spacing w:before="100" w:beforeAutospacing="1" w:after="100" w:afterAutospacing="1" w:line="240" w:lineRule="auto"/>
      <w:ind w:right="90"/>
    </w:pPr>
    <w:rPr>
      <w:rFonts w:ascii="Arial" w:eastAsia="Times New Roman" w:hAnsi="Arial" w:cs="Arial"/>
      <w:color w:val="F9B4D1"/>
      <w:sz w:val="18"/>
      <w:szCs w:val="18"/>
      <w:lang w:eastAsia="ru-RU"/>
    </w:rPr>
  </w:style>
  <w:style w:type="paragraph" w:customStyle="1" w:styleId="f13">
    <w:name w:val="f13"/>
    <w:basedOn w:val="a"/>
    <w:rsid w:val="00132B25"/>
    <w:pPr>
      <w:pBdr>
        <w:top w:val="single" w:sz="18" w:space="3" w:color="99BBDC"/>
        <w:left w:val="single" w:sz="18" w:space="3" w:color="99BBDC"/>
        <w:bottom w:val="single" w:sz="18" w:space="0" w:color="99BBDC"/>
        <w:right w:val="single" w:sz="18" w:space="3" w:color="99BBDC"/>
      </w:pBdr>
      <w:spacing w:before="100" w:beforeAutospacing="1" w:after="100" w:afterAutospacing="1" w:line="240" w:lineRule="auto"/>
      <w:ind w:right="90"/>
    </w:pPr>
    <w:rPr>
      <w:rFonts w:ascii="Arial" w:eastAsia="Times New Roman" w:hAnsi="Arial" w:cs="Arial"/>
      <w:color w:val="B2CBE4"/>
      <w:sz w:val="17"/>
      <w:szCs w:val="17"/>
      <w:lang w:eastAsia="ru-RU"/>
    </w:rPr>
  </w:style>
  <w:style w:type="paragraph" w:customStyle="1" w:styleId="mm2">
    <w:name w:val="mm2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54A7"/>
      <w:sz w:val="27"/>
      <w:szCs w:val="27"/>
      <w:lang w:eastAsia="ru-RU"/>
    </w:rPr>
  </w:style>
  <w:style w:type="paragraph" w:customStyle="1" w:styleId="block11">
    <w:name w:val="block11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12">
    <w:name w:val="block12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zdravlenia">
    <w:name w:val="pozdravlenia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13">
    <w:name w:val="block13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">
    <w:name w:val="str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2">
    <w:name w:val="link2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3">
    <w:name w:val="col3"/>
    <w:basedOn w:val="a"/>
    <w:rsid w:val="00132B25"/>
    <w:pPr>
      <w:pBdr>
        <w:bottom w:val="dashed" w:sz="6" w:space="0" w:color="000000"/>
      </w:pBd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ne">
    <w:name w:val="line"/>
    <w:basedOn w:val="a"/>
    <w:rsid w:val="00132B25"/>
    <w:pPr>
      <w:pBdr>
        <w:bottom w:val="single" w:sz="6" w:space="0" w:color="E8E8E8"/>
      </w:pBdr>
      <w:spacing w:after="0" w:line="15" w:lineRule="atLeast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2">
    <w:name w:val="data2"/>
    <w:basedOn w:val="a"/>
    <w:rsid w:val="00132B25"/>
    <w:pPr>
      <w:spacing w:before="100" w:beforeAutospacing="1" w:after="100" w:afterAutospacing="1" w:line="240" w:lineRule="auto"/>
      <w:ind w:left="105"/>
    </w:pPr>
    <w:rPr>
      <w:rFonts w:ascii="Times New Roman" w:eastAsia="Times New Roman" w:hAnsi="Times New Roman" w:cs="Times New Roman"/>
      <w:color w:val="999999"/>
      <w:sz w:val="17"/>
      <w:szCs w:val="17"/>
      <w:lang w:eastAsia="ru-RU"/>
    </w:rPr>
  </w:style>
  <w:style w:type="paragraph" w:customStyle="1" w:styleId="tx8">
    <w:name w:val="tx8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54A7"/>
      <w:sz w:val="23"/>
      <w:szCs w:val="23"/>
      <w:u w:val="single"/>
      <w:lang w:eastAsia="ru-RU"/>
    </w:rPr>
  </w:style>
  <w:style w:type="paragraph" w:customStyle="1" w:styleId="xxx">
    <w:name w:val="xxx"/>
    <w:basedOn w:val="a"/>
    <w:rsid w:val="00132B25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B74C4C"/>
      <w:sz w:val="24"/>
      <w:szCs w:val="24"/>
      <w:lang w:eastAsia="ru-RU"/>
    </w:rPr>
  </w:style>
  <w:style w:type="paragraph" w:customStyle="1" w:styleId="tx9">
    <w:name w:val="tx9"/>
    <w:basedOn w:val="a"/>
    <w:rsid w:val="00132B25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0054A7"/>
      <w:sz w:val="17"/>
      <w:szCs w:val="17"/>
      <w:u w:val="single"/>
      <w:lang w:eastAsia="ru-RU"/>
    </w:rPr>
  </w:style>
  <w:style w:type="paragraph" w:customStyle="1" w:styleId="tx10">
    <w:name w:val="tx10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11">
    <w:name w:val="tx11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gg">
    <w:name w:val="ggg"/>
    <w:basedOn w:val="a"/>
    <w:rsid w:val="00132B25"/>
    <w:pPr>
      <w:shd w:val="clear" w:color="auto" w:fill="F7FA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la">
    <w:name w:val="dala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2">
    <w:name w:val="line2"/>
    <w:basedOn w:val="a"/>
    <w:rsid w:val="00132B25"/>
    <w:pPr>
      <w:pBdr>
        <w:bottom w:val="single" w:sz="6" w:space="0" w:color="E8E8E8"/>
      </w:pBdr>
      <w:spacing w:before="75" w:after="0" w:line="15" w:lineRule="atLeast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ll">
    <w:name w:val="kill"/>
    <w:basedOn w:val="a"/>
    <w:rsid w:val="00132B25"/>
    <w:pPr>
      <w:shd w:val="clear" w:color="auto" w:fill="999999"/>
      <w:spacing w:before="180" w:after="100" w:afterAutospacing="1" w:line="240" w:lineRule="auto"/>
      <w:ind w:left="375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tx13">
    <w:name w:val="tx13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meofdeath">
    <w:name w:val="time_of_death"/>
    <w:basedOn w:val="a"/>
    <w:rsid w:val="00132B25"/>
    <w:pPr>
      <w:spacing w:before="255" w:after="100" w:afterAutospacing="1" w:line="240" w:lineRule="auto"/>
      <w:ind w:right="3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4">
    <w:name w:val="list4"/>
    <w:basedOn w:val="a"/>
    <w:rsid w:val="00132B25"/>
    <w:pPr>
      <w:spacing w:before="100" w:beforeAutospacing="1" w:after="270" w:line="240" w:lineRule="auto"/>
      <w:ind w:left="2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2">
    <w:name w:val="info2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block80">
    <w:name w:val="block80"/>
    <w:basedOn w:val="a"/>
    <w:rsid w:val="00132B25"/>
    <w:pPr>
      <w:shd w:val="clear" w:color="auto" w:fill="F7FACE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cb">
    <w:name w:val="vc_b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2">
    <w:name w:val="banner2"/>
    <w:basedOn w:val="a"/>
    <w:rsid w:val="00132B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serviceslist">
    <w:name w:val="as_services_list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34">
    <w:name w:val="drop34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rop34-t">
    <w:name w:val="drop34-t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34-b">
    <w:name w:val="drop34-b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34-y">
    <w:name w:val="drop34-y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title">
    <w:name w:val="imagetitle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7"/>
      <w:szCs w:val="17"/>
      <w:lang w:eastAsia="ru-RU"/>
    </w:rPr>
  </w:style>
  <w:style w:type="paragraph" w:customStyle="1" w:styleId="bigimage">
    <w:name w:val="bigimage"/>
    <w:basedOn w:val="a"/>
    <w:rsid w:val="00132B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ti">
    <w:name w:val="ti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9999"/>
      <w:sz w:val="24"/>
      <w:szCs w:val="24"/>
      <w:lang w:eastAsia="ru-RU"/>
    </w:rPr>
  </w:style>
  <w:style w:type="paragraph" w:customStyle="1" w:styleId="error">
    <w:name w:val="error"/>
    <w:basedOn w:val="a"/>
    <w:rsid w:val="00132B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D62002"/>
      <w:sz w:val="24"/>
      <w:szCs w:val="24"/>
      <w:lang w:eastAsia="ru-RU"/>
    </w:rPr>
  </w:style>
  <w:style w:type="paragraph" w:customStyle="1" w:styleId="smaller">
    <w:name w:val="smaller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mmspis3">
    <w:name w:val="mmspis3"/>
    <w:basedOn w:val="a"/>
    <w:rsid w:val="00132B25"/>
    <w:pPr>
      <w:spacing w:before="210" w:after="75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adioarea0">
    <w:name w:val="radioarea0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adioareachecked0">
    <w:name w:val="radioareachecked0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adioarea1">
    <w:name w:val="radioarea1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adioareachecked1">
    <w:name w:val="radioareachecked1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adioarea2">
    <w:name w:val="radioarea2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adioareachecked2">
    <w:name w:val="radioareachecked2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elct">
    <w:name w:val="selct"/>
    <w:basedOn w:val="a"/>
    <w:rsid w:val="00132B25"/>
    <w:pPr>
      <w:spacing w:before="300" w:after="30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20">
    <w:name w:val="f20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editor">
    <w:name w:val="editor"/>
    <w:basedOn w:val="a"/>
    <w:rsid w:val="00132B25"/>
    <w:pPr>
      <w:shd w:val="clear" w:color="auto" w:fill="F1F1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php">
    <w:name w:val="imagephp"/>
    <w:basedOn w:val="a"/>
    <w:rsid w:val="00132B2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y2">
    <w:name w:val="grey2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18181"/>
      <w:sz w:val="17"/>
      <w:szCs w:val="17"/>
      <w:lang w:eastAsia="ru-RU"/>
    </w:rPr>
  </w:style>
  <w:style w:type="paragraph" w:customStyle="1" w:styleId="blogbox">
    <w:name w:val="blogbox"/>
    <w:basedOn w:val="a"/>
    <w:rsid w:val="00132B25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unt">
    <w:name w:val="count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ru-RU"/>
    </w:rPr>
  </w:style>
  <w:style w:type="paragraph" w:customStyle="1" w:styleId="resizehandle">
    <w:name w:val="resizehandle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wait">
    <w:name w:val="wait"/>
    <w:basedOn w:val="a"/>
    <w:rsid w:val="00132B25"/>
    <w:pPr>
      <w:pBdr>
        <w:top w:val="dashed" w:sz="6" w:space="15" w:color="CECECE"/>
        <w:left w:val="dashed" w:sz="6" w:space="15" w:color="CECECE"/>
        <w:bottom w:val="dashed" w:sz="6" w:space="15" w:color="CECECE"/>
        <w:right w:val="dashed" w:sz="6" w:space="15" w:color="CECECE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D62002"/>
      <w:sz w:val="24"/>
      <w:szCs w:val="24"/>
      <w:lang w:eastAsia="ru-RU"/>
    </w:rPr>
  </w:style>
  <w:style w:type="paragraph" w:customStyle="1" w:styleId="image">
    <w:name w:val="image"/>
    <w:basedOn w:val="a"/>
    <w:rsid w:val="00132B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osed">
    <w:name w:val="choosed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D62002"/>
      <w:sz w:val="24"/>
      <w:szCs w:val="24"/>
      <w:lang w:eastAsia="ru-RU"/>
    </w:rPr>
  </w:style>
  <w:style w:type="paragraph" w:customStyle="1" w:styleId="container">
    <w:name w:val="container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">
    <w:name w:val="info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serviceslistpad">
    <w:name w:val="as_services_list_pad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py1">
    <w:name w:val="copy1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ameholidays">
    <w:name w:val="sameholidays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2">
    <w:name w:val="text2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in">
    <w:name w:val="textin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st">
    <w:name w:val="post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02">
    <w:name w:val="e02"/>
    <w:basedOn w:val="a"/>
    <w:rsid w:val="00132B25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">
    <w:name w:val="dd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tx5">
    <w:name w:val="tx5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w01">
    <w:name w:val="w01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rop33-t">
    <w:name w:val="drop33-t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3-t">
    <w:name w:val="drop3-t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33-b">
    <w:name w:val="drop33-b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3-b">
    <w:name w:val="drop3-b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33-y">
    <w:name w:val="drop33-y"/>
    <w:basedOn w:val="a"/>
    <w:rsid w:val="00132B25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3-y">
    <w:name w:val="drop3-y"/>
    <w:basedOn w:val="a"/>
    <w:rsid w:val="00132B25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3">
    <w:name w:val="comments3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12">
    <w:name w:val="tx12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trostarfh">
    <w:name w:val="astrostar_fh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"/>
    <w:rsid w:val="00132B25"/>
    <w:pPr>
      <w:spacing w:before="100" w:beforeAutospacing="1"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s2">
    <w:name w:val="pictures2"/>
    <w:basedOn w:val="a"/>
    <w:rsid w:val="00132B25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6">
    <w:name w:val="pad6"/>
    <w:basedOn w:val="a"/>
    <w:rsid w:val="00132B25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liday">
    <w:name w:val="holiday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lidayweek">
    <w:name w:val="holidayweek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e01">
    <w:name w:val="e01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tx4">
    <w:name w:val="tx4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tx7">
    <w:name w:val="tx7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mmspis">
    <w:name w:val="mmspis"/>
    <w:basedOn w:val="a"/>
    <w:rsid w:val="00132B25"/>
    <w:pPr>
      <w:spacing w:before="210" w:after="165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mspis2">
    <w:name w:val="mmspis2"/>
    <w:basedOn w:val="a"/>
    <w:rsid w:val="00132B25"/>
    <w:pPr>
      <w:spacing w:before="210" w:after="165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l5">
    <w:name w:val="col5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col4">
    <w:name w:val="col4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gray">
    <w:name w:val="gray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gorod">
    <w:name w:val="gorod"/>
    <w:basedOn w:val="a"/>
    <w:rsid w:val="00132B25"/>
    <w:pPr>
      <w:spacing w:after="225" w:line="240" w:lineRule="auto"/>
      <w:ind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rod2">
    <w:name w:val="gorod2"/>
    <w:basedOn w:val="a"/>
    <w:rsid w:val="00132B25"/>
    <w:pPr>
      <w:spacing w:after="225" w:line="240" w:lineRule="auto"/>
      <w:ind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rod3">
    <w:name w:val="gorod3"/>
    <w:basedOn w:val="a"/>
    <w:rsid w:val="00132B25"/>
    <w:pPr>
      <w:spacing w:after="225" w:line="240" w:lineRule="auto"/>
      <w:ind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extsup">
    <w:name w:val="textsup"/>
    <w:basedOn w:val="a"/>
    <w:rsid w:val="00132B25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16">
    <w:name w:val="f16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en">
    <w:name w:val="green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AA21B"/>
      <w:sz w:val="24"/>
      <w:szCs w:val="24"/>
      <w:lang w:eastAsia="ru-RU"/>
    </w:rPr>
  </w:style>
  <w:style w:type="paragraph" w:customStyle="1" w:styleId="nw">
    <w:name w:val="nw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nomarg">
    <w:name w:val="nomarg"/>
    <w:basedOn w:val="a"/>
    <w:rsid w:val="00132B25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33-t-u">
    <w:name w:val="drop33-t-u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img">
    <w:name w:val="banner_img"/>
    <w:basedOn w:val="a"/>
    <w:rsid w:val="00132B25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text">
    <w:name w:val="banner_text"/>
    <w:basedOn w:val="a"/>
    <w:rsid w:val="00132B25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k1">
    <w:name w:val="lnk1"/>
    <w:basedOn w:val="a"/>
    <w:rsid w:val="00132B2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6600"/>
      <w:sz w:val="18"/>
      <w:szCs w:val="18"/>
      <w:lang w:eastAsia="ru-RU"/>
    </w:rPr>
  </w:style>
  <w:style w:type="paragraph" w:customStyle="1" w:styleId="lnk2">
    <w:name w:val="lnk2"/>
    <w:basedOn w:val="a"/>
    <w:rsid w:val="00132B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mix-h1">
    <w:name w:val="mix-h1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54A7"/>
      <w:sz w:val="18"/>
      <w:szCs w:val="18"/>
      <w:lang w:eastAsia="ru-RU"/>
    </w:rPr>
  </w:style>
  <w:style w:type="paragraph" w:customStyle="1" w:styleId="mix-h2">
    <w:name w:val="mix-h2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mix-small">
    <w:name w:val="mix-small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link-container">
    <w:name w:val="slink-container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6">
    <w:name w:val="tx6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nopa">
    <w:name w:val="knopa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d2">
    <w:name w:val="nd2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nopa2l">
    <w:name w:val="knopa2_l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nopa2r">
    <w:name w:val="knopa2_r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6">
    <w:name w:val="col6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pad">
    <w:name w:val="nopad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erttitle">
    <w:name w:val="advert_title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">
    <w:name w:val="file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">
    <w:name w:val="act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2">
    <w:name w:val="act2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ttle">
    <w:name w:val="little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pen">
    <w:name w:val="open"/>
    <w:basedOn w:val="a0"/>
    <w:rsid w:val="00132B25"/>
  </w:style>
  <w:style w:type="character" w:customStyle="1" w:styleId="closed">
    <w:name w:val="closed"/>
    <w:basedOn w:val="a0"/>
    <w:rsid w:val="00132B25"/>
  </w:style>
  <w:style w:type="character" w:customStyle="1" w:styleId="green1">
    <w:name w:val="green1"/>
    <w:basedOn w:val="a0"/>
    <w:rsid w:val="00132B25"/>
    <w:rPr>
      <w:color w:val="7E8D43"/>
    </w:rPr>
  </w:style>
  <w:style w:type="character" w:customStyle="1" w:styleId="blue">
    <w:name w:val="blue"/>
    <w:basedOn w:val="a0"/>
    <w:rsid w:val="00132B25"/>
    <w:rPr>
      <w:color w:val="0054A7"/>
    </w:rPr>
  </w:style>
  <w:style w:type="character" w:customStyle="1" w:styleId="small-gray-2">
    <w:name w:val="small-gray-2"/>
    <w:basedOn w:val="a0"/>
    <w:rsid w:val="00132B25"/>
    <w:rPr>
      <w:sz w:val="17"/>
      <w:szCs w:val="17"/>
    </w:rPr>
  </w:style>
  <w:style w:type="character" w:customStyle="1" w:styleId="withcom">
    <w:name w:val="withcom"/>
    <w:basedOn w:val="a0"/>
    <w:rsid w:val="00132B25"/>
  </w:style>
  <w:style w:type="character" w:customStyle="1" w:styleId="row">
    <w:name w:val="row"/>
    <w:basedOn w:val="a0"/>
    <w:rsid w:val="00132B25"/>
    <w:rPr>
      <w:sz w:val="21"/>
      <w:szCs w:val="21"/>
    </w:rPr>
  </w:style>
  <w:style w:type="character" w:customStyle="1" w:styleId="help">
    <w:name w:val="help"/>
    <w:basedOn w:val="a0"/>
    <w:rsid w:val="00132B25"/>
    <w:rPr>
      <w:shd w:val="clear" w:color="auto" w:fill="FAFFE8"/>
    </w:rPr>
  </w:style>
  <w:style w:type="character" w:customStyle="1" w:styleId="y">
    <w:name w:val="y"/>
    <w:basedOn w:val="a0"/>
    <w:rsid w:val="00132B25"/>
  </w:style>
  <w:style w:type="character" w:customStyle="1" w:styleId="gold">
    <w:name w:val="gold"/>
    <w:basedOn w:val="a0"/>
    <w:rsid w:val="00132B25"/>
  </w:style>
  <w:style w:type="character" w:customStyle="1" w:styleId="silver">
    <w:name w:val="silver"/>
    <w:basedOn w:val="a0"/>
    <w:rsid w:val="00132B25"/>
  </w:style>
  <w:style w:type="character" w:customStyle="1" w:styleId="date1">
    <w:name w:val="date1"/>
    <w:basedOn w:val="a0"/>
    <w:rsid w:val="00132B25"/>
    <w:rPr>
      <w:b/>
      <w:bCs/>
      <w:sz w:val="20"/>
      <w:szCs w:val="20"/>
    </w:rPr>
  </w:style>
  <w:style w:type="character" w:customStyle="1" w:styleId="photo">
    <w:name w:val="photo"/>
    <w:basedOn w:val="a0"/>
    <w:rsid w:val="00132B25"/>
  </w:style>
  <w:style w:type="character" w:customStyle="1" w:styleId="video">
    <w:name w:val="video"/>
    <w:basedOn w:val="a0"/>
    <w:rsid w:val="00132B25"/>
  </w:style>
  <w:style w:type="character" w:customStyle="1" w:styleId="close">
    <w:name w:val="close"/>
    <w:basedOn w:val="a0"/>
    <w:rsid w:val="00132B25"/>
  </w:style>
  <w:style w:type="character" w:customStyle="1" w:styleId="alarm">
    <w:name w:val="alarm"/>
    <w:basedOn w:val="a0"/>
    <w:rsid w:val="00132B25"/>
  </w:style>
  <w:style w:type="character" w:customStyle="1" w:styleId="delete">
    <w:name w:val="delete"/>
    <w:basedOn w:val="a0"/>
    <w:rsid w:val="00132B25"/>
  </w:style>
  <w:style w:type="character" w:customStyle="1" w:styleId="w09">
    <w:name w:val="w09"/>
    <w:basedOn w:val="a0"/>
    <w:rsid w:val="00132B25"/>
  </w:style>
  <w:style w:type="character" w:customStyle="1" w:styleId="from">
    <w:name w:val="from"/>
    <w:basedOn w:val="a0"/>
    <w:rsid w:val="00132B25"/>
  </w:style>
  <w:style w:type="character" w:customStyle="1" w:styleId="all">
    <w:name w:val="all"/>
    <w:basedOn w:val="a0"/>
    <w:rsid w:val="00132B25"/>
  </w:style>
  <w:style w:type="character" w:customStyle="1" w:styleId="number">
    <w:name w:val="number"/>
    <w:basedOn w:val="a0"/>
    <w:rsid w:val="00132B25"/>
  </w:style>
  <w:style w:type="character" w:customStyle="1" w:styleId="col1">
    <w:name w:val="col1"/>
    <w:basedOn w:val="a0"/>
    <w:rsid w:val="00132B25"/>
  </w:style>
  <w:style w:type="character" w:customStyle="1" w:styleId="col2">
    <w:name w:val="col2"/>
    <w:basedOn w:val="a0"/>
    <w:rsid w:val="00132B25"/>
  </w:style>
  <w:style w:type="character" w:customStyle="1" w:styleId="hide">
    <w:name w:val="hide"/>
    <w:basedOn w:val="a0"/>
    <w:rsid w:val="00132B25"/>
  </w:style>
  <w:style w:type="character" w:customStyle="1" w:styleId="red">
    <w:name w:val="red"/>
    <w:basedOn w:val="a0"/>
    <w:rsid w:val="00132B25"/>
  </w:style>
  <w:style w:type="character" w:customStyle="1" w:styleId="moon-info">
    <w:name w:val="moon-info"/>
    <w:basedOn w:val="a0"/>
    <w:rsid w:val="00132B25"/>
  </w:style>
  <w:style w:type="character" w:customStyle="1" w:styleId="venok-gold">
    <w:name w:val="venok-gold"/>
    <w:basedOn w:val="a0"/>
    <w:rsid w:val="00132B25"/>
  </w:style>
  <w:style w:type="character" w:customStyle="1" w:styleId="venok-silver">
    <w:name w:val="venok-silver"/>
    <w:basedOn w:val="a0"/>
    <w:rsid w:val="00132B25"/>
  </w:style>
  <w:style w:type="character" w:customStyle="1" w:styleId="t12">
    <w:name w:val="t12"/>
    <w:basedOn w:val="a0"/>
    <w:rsid w:val="00132B25"/>
  </w:style>
  <w:style w:type="paragraph" w:customStyle="1" w:styleId="drop331">
    <w:name w:val="drop331"/>
    <w:basedOn w:val="a"/>
    <w:rsid w:val="00132B25"/>
    <w:pPr>
      <w:spacing w:before="75"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3"/>
      <w:szCs w:val="23"/>
      <w:lang w:eastAsia="ru-RU"/>
    </w:rPr>
  </w:style>
  <w:style w:type="character" w:customStyle="1" w:styleId="silver1">
    <w:name w:val="silver1"/>
    <w:basedOn w:val="a0"/>
    <w:rsid w:val="00132B25"/>
    <w:rPr>
      <w:rFonts w:ascii="Georgia" w:hAnsi="Georgia" w:hint="default"/>
      <w:i w:val="0"/>
      <w:iCs w:val="0"/>
      <w:sz w:val="20"/>
      <w:szCs w:val="20"/>
    </w:rPr>
  </w:style>
  <w:style w:type="character" w:customStyle="1" w:styleId="gold1">
    <w:name w:val="gold1"/>
    <w:basedOn w:val="a0"/>
    <w:rsid w:val="00132B25"/>
    <w:rPr>
      <w:rFonts w:ascii="Georgia" w:hAnsi="Georgia" w:hint="default"/>
      <w:i w:val="0"/>
      <w:iCs w:val="0"/>
      <w:sz w:val="20"/>
      <w:szCs w:val="20"/>
    </w:rPr>
  </w:style>
  <w:style w:type="character" w:customStyle="1" w:styleId="gold2">
    <w:name w:val="gold2"/>
    <w:basedOn w:val="a0"/>
    <w:rsid w:val="00132B25"/>
    <w:rPr>
      <w:rFonts w:ascii="Georgia" w:hAnsi="Georgia" w:hint="default"/>
      <w:i w:val="0"/>
      <w:iCs w:val="0"/>
      <w:sz w:val="20"/>
      <w:szCs w:val="20"/>
    </w:rPr>
  </w:style>
  <w:style w:type="character" w:customStyle="1" w:styleId="gold3">
    <w:name w:val="gold3"/>
    <w:basedOn w:val="a0"/>
    <w:rsid w:val="00132B25"/>
    <w:rPr>
      <w:rFonts w:ascii="Georgia" w:hAnsi="Georgia" w:hint="default"/>
      <w:i w:val="0"/>
      <w:iCs w:val="0"/>
      <w:sz w:val="20"/>
      <w:szCs w:val="20"/>
    </w:rPr>
  </w:style>
  <w:style w:type="character" w:customStyle="1" w:styleId="silver2">
    <w:name w:val="silver2"/>
    <w:basedOn w:val="a0"/>
    <w:rsid w:val="00132B25"/>
    <w:rPr>
      <w:rFonts w:ascii="Georgia" w:hAnsi="Georgia" w:hint="default"/>
      <w:i w:val="0"/>
      <w:iCs w:val="0"/>
      <w:sz w:val="20"/>
      <w:szCs w:val="20"/>
    </w:rPr>
  </w:style>
  <w:style w:type="character" w:customStyle="1" w:styleId="silver3">
    <w:name w:val="silver3"/>
    <w:basedOn w:val="a0"/>
    <w:rsid w:val="00132B25"/>
    <w:rPr>
      <w:rFonts w:ascii="Georgia" w:hAnsi="Georgia" w:hint="default"/>
      <w:i w:val="0"/>
      <w:iCs w:val="0"/>
      <w:sz w:val="20"/>
      <w:szCs w:val="20"/>
    </w:rPr>
  </w:style>
  <w:style w:type="paragraph" w:customStyle="1" w:styleId="slink-container1">
    <w:name w:val="slink-container1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nk-container2">
    <w:name w:val="slink-container2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1">
    <w:name w:val="mm1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te2">
    <w:name w:val="date2"/>
    <w:basedOn w:val="a0"/>
    <w:rsid w:val="00132B25"/>
    <w:rPr>
      <w:b/>
      <w:bCs/>
      <w:sz w:val="20"/>
      <w:szCs w:val="20"/>
    </w:rPr>
  </w:style>
  <w:style w:type="character" w:customStyle="1" w:styleId="photo1">
    <w:name w:val="photo1"/>
    <w:basedOn w:val="a0"/>
    <w:rsid w:val="00132B25"/>
    <w:rPr>
      <w:vanish w:val="0"/>
      <w:webHidden w:val="0"/>
      <w:specVanish w:val="0"/>
    </w:rPr>
  </w:style>
  <w:style w:type="character" w:customStyle="1" w:styleId="photo2">
    <w:name w:val="photo2"/>
    <w:basedOn w:val="a0"/>
    <w:rsid w:val="00132B25"/>
    <w:rPr>
      <w:vanish w:val="0"/>
      <w:webHidden w:val="0"/>
      <w:specVanish w:val="0"/>
    </w:rPr>
  </w:style>
  <w:style w:type="character" w:customStyle="1" w:styleId="video1">
    <w:name w:val="video1"/>
    <w:basedOn w:val="a0"/>
    <w:rsid w:val="00132B25"/>
    <w:rPr>
      <w:vanish w:val="0"/>
      <w:webHidden w:val="0"/>
      <w:specVanish w:val="0"/>
    </w:rPr>
  </w:style>
  <w:style w:type="character" w:customStyle="1" w:styleId="video2">
    <w:name w:val="video2"/>
    <w:basedOn w:val="a0"/>
    <w:rsid w:val="00132B25"/>
    <w:rPr>
      <w:vanish w:val="0"/>
      <w:webHidden w:val="0"/>
      <w:specVanish w:val="0"/>
    </w:rPr>
  </w:style>
  <w:style w:type="character" w:customStyle="1" w:styleId="close1">
    <w:name w:val="close1"/>
    <w:basedOn w:val="a0"/>
    <w:rsid w:val="00132B25"/>
    <w:rPr>
      <w:vanish w:val="0"/>
      <w:webHidden w:val="0"/>
      <w:specVanish w:val="0"/>
    </w:rPr>
  </w:style>
  <w:style w:type="character" w:customStyle="1" w:styleId="close2">
    <w:name w:val="close2"/>
    <w:basedOn w:val="a0"/>
    <w:rsid w:val="00132B25"/>
    <w:rPr>
      <w:vanish w:val="0"/>
      <w:webHidden w:val="0"/>
      <w:specVanish w:val="0"/>
    </w:rPr>
  </w:style>
  <w:style w:type="character" w:customStyle="1" w:styleId="open1">
    <w:name w:val="open1"/>
    <w:basedOn w:val="a0"/>
    <w:rsid w:val="00132B25"/>
    <w:rPr>
      <w:vanish w:val="0"/>
      <w:webHidden w:val="0"/>
      <w:specVanish w:val="0"/>
    </w:rPr>
  </w:style>
  <w:style w:type="character" w:customStyle="1" w:styleId="open2">
    <w:name w:val="open2"/>
    <w:basedOn w:val="a0"/>
    <w:rsid w:val="00132B25"/>
    <w:rPr>
      <w:vanish w:val="0"/>
      <w:webHidden w:val="0"/>
      <w:specVanish w:val="0"/>
    </w:rPr>
  </w:style>
  <w:style w:type="character" w:customStyle="1" w:styleId="alarm1">
    <w:name w:val="alarm1"/>
    <w:basedOn w:val="a0"/>
    <w:rsid w:val="00132B25"/>
    <w:rPr>
      <w:vanish w:val="0"/>
      <w:webHidden w:val="0"/>
      <w:specVanish w:val="0"/>
    </w:rPr>
  </w:style>
  <w:style w:type="character" w:customStyle="1" w:styleId="alarm2">
    <w:name w:val="alarm2"/>
    <w:basedOn w:val="a0"/>
    <w:rsid w:val="00132B25"/>
    <w:rPr>
      <w:vanish w:val="0"/>
      <w:webHidden w:val="0"/>
      <w:specVanish w:val="0"/>
    </w:rPr>
  </w:style>
  <w:style w:type="character" w:customStyle="1" w:styleId="delete1">
    <w:name w:val="delete1"/>
    <w:basedOn w:val="a0"/>
    <w:rsid w:val="00132B25"/>
    <w:rPr>
      <w:vanish w:val="0"/>
      <w:webHidden w:val="0"/>
      <w:specVanish w:val="0"/>
    </w:rPr>
  </w:style>
  <w:style w:type="character" w:customStyle="1" w:styleId="w091">
    <w:name w:val="w091"/>
    <w:basedOn w:val="a0"/>
    <w:rsid w:val="00132B25"/>
  </w:style>
  <w:style w:type="character" w:customStyle="1" w:styleId="close3">
    <w:name w:val="close3"/>
    <w:basedOn w:val="a0"/>
    <w:rsid w:val="00132B25"/>
    <w:rPr>
      <w:vanish w:val="0"/>
      <w:webHidden w:val="0"/>
      <w:specVanish w:val="0"/>
    </w:rPr>
  </w:style>
  <w:style w:type="character" w:customStyle="1" w:styleId="from1">
    <w:name w:val="from1"/>
    <w:basedOn w:val="a0"/>
    <w:rsid w:val="00132B25"/>
    <w:rPr>
      <w:sz w:val="20"/>
      <w:szCs w:val="20"/>
    </w:rPr>
  </w:style>
  <w:style w:type="character" w:customStyle="1" w:styleId="all1">
    <w:name w:val="all1"/>
    <w:basedOn w:val="a0"/>
    <w:rsid w:val="00132B25"/>
    <w:rPr>
      <w:color w:val="7F7F7F"/>
      <w:sz w:val="17"/>
      <w:szCs w:val="17"/>
    </w:rPr>
  </w:style>
  <w:style w:type="character" w:customStyle="1" w:styleId="number1">
    <w:name w:val="number1"/>
    <w:basedOn w:val="a0"/>
    <w:rsid w:val="00132B25"/>
    <w:rPr>
      <w:color w:val="000000"/>
      <w:sz w:val="17"/>
      <w:szCs w:val="17"/>
    </w:rPr>
  </w:style>
  <w:style w:type="character" w:customStyle="1" w:styleId="silver4">
    <w:name w:val="silver4"/>
    <w:basedOn w:val="a0"/>
    <w:rsid w:val="00132B25"/>
    <w:rPr>
      <w:vanish w:val="0"/>
      <w:webHidden w:val="0"/>
      <w:specVanish w:val="0"/>
    </w:rPr>
  </w:style>
  <w:style w:type="character" w:customStyle="1" w:styleId="gold4">
    <w:name w:val="gold4"/>
    <w:basedOn w:val="a0"/>
    <w:rsid w:val="00132B25"/>
    <w:rPr>
      <w:vanish w:val="0"/>
      <w:webHidden w:val="0"/>
      <w:specVanish w:val="0"/>
    </w:rPr>
  </w:style>
  <w:style w:type="paragraph" w:customStyle="1" w:styleId="right1">
    <w:name w:val="right1"/>
    <w:basedOn w:val="a"/>
    <w:rsid w:val="00132B25"/>
    <w:pPr>
      <w:spacing w:before="100" w:beforeAutospacing="1" w:after="240" w:line="240" w:lineRule="auto"/>
      <w:jc w:val="righ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col11">
    <w:name w:val="col11"/>
    <w:basedOn w:val="a0"/>
    <w:rsid w:val="00132B25"/>
    <w:rPr>
      <w:color w:val="999999"/>
    </w:rPr>
  </w:style>
  <w:style w:type="character" w:customStyle="1" w:styleId="col21">
    <w:name w:val="col21"/>
    <w:basedOn w:val="a0"/>
    <w:rsid w:val="00132B25"/>
  </w:style>
  <w:style w:type="paragraph" w:customStyle="1" w:styleId="tx61">
    <w:name w:val="tx61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knopa1">
    <w:name w:val="knopa1"/>
    <w:basedOn w:val="a"/>
    <w:rsid w:val="00132B25"/>
    <w:pPr>
      <w:spacing w:after="100" w:afterAutospacing="1" w:line="240" w:lineRule="auto"/>
      <w:ind w:right="225"/>
    </w:pPr>
    <w:rPr>
      <w:rFonts w:ascii="Times New Roman" w:eastAsia="Times New Roman" w:hAnsi="Times New Roman" w:cs="Times New Roman"/>
      <w:b/>
      <w:bCs/>
      <w:color w:val="7E8D43"/>
      <w:sz w:val="23"/>
      <w:szCs w:val="23"/>
      <w:lang w:eastAsia="ru-RU"/>
    </w:rPr>
  </w:style>
  <w:style w:type="character" w:customStyle="1" w:styleId="green2">
    <w:name w:val="green2"/>
    <w:basedOn w:val="a0"/>
    <w:rsid w:val="00132B25"/>
    <w:rPr>
      <w:b/>
      <w:bCs/>
      <w:color w:val="7E8D43"/>
      <w:sz w:val="23"/>
      <w:szCs w:val="23"/>
    </w:rPr>
  </w:style>
  <w:style w:type="paragraph" w:customStyle="1" w:styleId="nd21">
    <w:name w:val="nd21"/>
    <w:basedOn w:val="a"/>
    <w:rsid w:val="00132B25"/>
    <w:pPr>
      <w:spacing w:before="45" w:after="100" w:afterAutospacing="1" w:line="240" w:lineRule="auto"/>
      <w:ind w:lef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nopa2l1">
    <w:name w:val="knopa2_l1"/>
    <w:basedOn w:val="a"/>
    <w:rsid w:val="00132B25"/>
    <w:pPr>
      <w:shd w:val="clear" w:color="auto" w:fill="F7FA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knopa2r1">
    <w:name w:val="knopa2_r1"/>
    <w:basedOn w:val="a"/>
    <w:rsid w:val="00132B25"/>
    <w:pPr>
      <w:shd w:val="clear" w:color="auto" w:fill="F7FA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1">
    <w:name w:val="text1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l61">
    <w:name w:val="col61"/>
    <w:basedOn w:val="a"/>
    <w:rsid w:val="00132B25"/>
    <w:pPr>
      <w:shd w:val="clear" w:color="auto" w:fill="F1F6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F9C5C"/>
      <w:sz w:val="24"/>
      <w:szCs w:val="24"/>
      <w:lang w:eastAsia="ru-RU"/>
    </w:rPr>
  </w:style>
  <w:style w:type="paragraph" w:customStyle="1" w:styleId="col51">
    <w:name w:val="col51"/>
    <w:basedOn w:val="a"/>
    <w:rsid w:val="00132B25"/>
    <w:pPr>
      <w:shd w:val="clear" w:color="auto" w:fill="FF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  <w:lang w:eastAsia="ru-RU"/>
    </w:rPr>
  </w:style>
  <w:style w:type="paragraph" w:customStyle="1" w:styleId="nopad1">
    <w:name w:val="nopad1"/>
    <w:basedOn w:val="a"/>
    <w:rsid w:val="00132B25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1">
    <w:name w:val="error1"/>
    <w:basedOn w:val="a"/>
    <w:rsid w:val="00132B25"/>
    <w:pPr>
      <w:spacing w:before="100" w:beforeAutospacing="1" w:after="150" w:line="240" w:lineRule="auto"/>
      <w:jc w:val="center"/>
    </w:pPr>
    <w:rPr>
      <w:rFonts w:ascii="Times New Roman" w:eastAsia="Times New Roman" w:hAnsi="Times New Roman" w:cs="Times New Roman"/>
      <w:color w:val="FF612A"/>
      <w:sz w:val="24"/>
      <w:szCs w:val="24"/>
      <w:lang w:eastAsia="ru-RU"/>
    </w:rPr>
  </w:style>
  <w:style w:type="paragraph" w:customStyle="1" w:styleId="error2">
    <w:name w:val="error2"/>
    <w:basedOn w:val="a"/>
    <w:rsid w:val="00132B25"/>
    <w:pPr>
      <w:spacing w:before="100" w:beforeAutospacing="1" w:after="150" w:line="240" w:lineRule="auto"/>
      <w:jc w:val="center"/>
    </w:pPr>
    <w:rPr>
      <w:rFonts w:ascii="Times New Roman" w:eastAsia="Times New Roman" w:hAnsi="Times New Roman" w:cs="Times New Roman"/>
      <w:color w:val="FF612A"/>
      <w:sz w:val="24"/>
      <w:szCs w:val="24"/>
      <w:lang w:eastAsia="ru-RU"/>
    </w:rPr>
  </w:style>
  <w:style w:type="paragraph" w:customStyle="1" w:styleId="adverttitle1">
    <w:name w:val="advert_title1"/>
    <w:basedOn w:val="a"/>
    <w:rsid w:val="00132B25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7E8D43"/>
      <w:sz w:val="32"/>
      <w:szCs w:val="32"/>
      <w:lang w:eastAsia="ru-RU"/>
    </w:rPr>
  </w:style>
  <w:style w:type="character" w:customStyle="1" w:styleId="y1">
    <w:name w:val="y1"/>
    <w:basedOn w:val="a0"/>
    <w:rsid w:val="00132B25"/>
    <w:rPr>
      <w:rFonts w:ascii="Georgia" w:hAnsi="Georgia" w:hint="default"/>
      <w:sz w:val="17"/>
      <w:szCs w:val="17"/>
    </w:rPr>
  </w:style>
  <w:style w:type="character" w:customStyle="1" w:styleId="gold5">
    <w:name w:val="gold5"/>
    <w:basedOn w:val="a0"/>
    <w:rsid w:val="00132B25"/>
  </w:style>
  <w:style w:type="character" w:customStyle="1" w:styleId="silver5">
    <w:name w:val="silver5"/>
    <w:basedOn w:val="a0"/>
    <w:rsid w:val="00132B25"/>
  </w:style>
  <w:style w:type="character" w:customStyle="1" w:styleId="silver6">
    <w:name w:val="silver6"/>
    <w:basedOn w:val="a0"/>
    <w:rsid w:val="00132B25"/>
    <w:rPr>
      <w:vanish w:val="0"/>
      <w:webHidden w:val="0"/>
      <w:specVanish w:val="0"/>
    </w:rPr>
  </w:style>
  <w:style w:type="character" w:customStyle="1" w:styleId="silver7">
    <w:name w:val="silver7"/>
    <w:basedOn w:val="a0"/>
    <w:rsid w:val="00132B25"/>
    <w:rPr>
      <w:vanish w:val="0"/>
      <w:webHidden w:val="0"/>
      <w:specVanish w:val="0"/>
    </w:rPr>
  </w:style>
  <w:style w:type="character" w:customStyle="1" w:styleId="silver8">
    <w:name w:val="silver8"/>
    <w:basedOn w:val="a0"/>
    <w:rsid w:val="00132B25"/>
    <w:rPr>
      <w:vanish w:val="0"/>
      <w:webHidden w:val="0"/>
      <w:specVanish w:val="0"/>
    </w:rPr>
  </w:style>
  <w:style w:type="character" w:customStyle="1" w:styleId="gold6">
    <w:name w:val="gold6"/>
    <w:basedOn w:val="a0"/>
    <w:rsid w:val="00132B25"/>
    <w:rPr>
      <w:vanish w:val="0"/>
      <w:webHidden w:val="0"/>
      <w:specVanish w:val="0"/>
    </w:rPr>
  </w:style>
  <w:style w:type="paragraph" w:customStyle="1" w:styleId="main1">
    <w:name w:val="main1"/>
    <w:basedOn w:val="a"/>
    <w:rsid w:val="00132B25"/>
    <w:pPr>
      <w:shd w:val="clear" w:color="auto" w:fill="F7FACE"/>
      <w:spacing w:after="0" w:line="240" w:lineRule="auto"/>
      <w:ind w:left="292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ide1">
    <w:name w:val="hide1"/>
    <w:basedOn w:val="a0"/>
    <w:rsid w:val="00132B25"/>
    <w:rPr>
      <w:vanish/>
      <w:webHidden w:val="0"/>
      <w:specVanish w:val="0"/>
    </w:rPr>
  </w:style>
  <w:style w:type="paragraph" w:customStyle="1" w:styleId="tl1">
    <w:name w:val="tl1"/>
    <w:basedOn w:val="a"/>
    <w:rsid w:val="00132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1">
    <w:name w:val="tr1"/>
    <w:basedOn w:val="a"/>
    <w:rsid w:val="00132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1">
    <w:name w:val="text21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ile1">
    <w:name w:val="file1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"/>
    <w:rsid w:val="00132B25"/>
    <w:pPr>
      <w:spacing w:before="100" w:beforeAutospacing="1" w:after="300" w:line="360" w:lineRule="atLeast"/>
    </w:pPr>
    <w:rPr>
      <w:rFonts w:ascii="Times New Roman" w:eastAsia="Times New Roman" w:hAnsi="Times New Roman" w:cs="Times New Roman"/>
      <w:b/>
      <w:bCs/>
      <w:color w:val="616161"/>
      <w:sz w:val="20"/>
      <w:szCs w:val="20"/>
      <w:lang w:eastAsia="ru-RU"/>
    </w:rPr>
  </w:style>
  <w:style w:type="character" w:customStyle="1" w:styleId="venok-gold1">
    <w:name w:val="venok-gold1"/>
    <w:basedOn w:val="a0"/>
    <w:rsid w:val="00132B25"/>
    <w:rPr>
      <w:vanish w:val="0"/>
      <w:webHidden w:val="0"/>
      <w:sz w:val="23"/>
      <w:szCs w:val="23"/>
      <w:specVanish w:val="0"/>
    </w:rPr>
  </w:style>
  <w:style w:type="character" w:customStyle="1" w:styleId="gold7">
    <w:name w:val="gold7"/>
    <w:basedOn w:val="a0"/>
    <w:rsid w:val="00132B25"/>
    <w:rPr>
      <w:vanish w:val="0"/>
      <w:webHidden w:val="0"/>
      <w:specVanish w:val="0"/>
    </w:rPr>
  </w:style>
  <w:style w:type="character" w:customStyle="1" w:styleId="gold8">
    <w:name w:val="gold8"/>
    <w:basedOn w:val="a0"/>
    <w:rsid w:val="00132B25"/>
    <w:rPr>
      <w:vanish w:val="0"/>
      <w:webHidden w:val="0"/>
      <w:specVanish w:val="0"/>
    </w:rPr>
  </w:style>
  <w:style w:type="paragraph" w:customStyle="1" w:styleId="last1">
    <w:name w:val="last1"/>
    <w:basedOn w:val="a"/>
    <w:rsid w:val="00132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1">
    <w:name w:val="big1"/>
    <w:basedOn w:val="a"/>
    <w:rsid w:val="00132B2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red1">
    <w:name w:val="red1"/>
    <w:basedOn w:val="a0"/>
    <w:rsid w:val="00132B25"/>
    <w:rPr>
      <w:color w:val="CC0000"/>
    </w:rPr>
  </w:style>
  <w:style w:type="character" w:customStyle="1" w:styleId="silver9">
    <w:name w:val="silver9"/>
    <w:basedOn w:val="a0"/>
    <w:rsid w:val="00132B25"/>
    <w:rPr>
      <w:vanish w:val="0"/>
      <w:webHidden w:val="0"/>
      <w:specVanish w:val="0"/>
    </w:rPr>
  </w:style>
  <w:style w:type="character" w:customStyle="1" w:styleId="silver10">
    <w:name w:val="silver10"/>
    <w:basedOn w:val="a0"/>
    <w:rsid w:val="00132B25"/>
    <w:rPr>
      <w:vanish w:val="0"/>
      <w:webHidden w:val="0"/>
      <w:specVanish w:val="0"/>
    </w:rPr>
  </w:style>
  <w:style w:type="character" w:customStyle="1" w:styleId="gold9">
    <w:name w:val="gold9"/>
    <w:basedOn w:val="a0"/>
    <w:rsid w:val="00132B25"/>
    <w:rPr>
      <w:vanish w:val="0"/>
      <w:webHidden w:val="0"/>
      <w:specVanish w:val="0"/>
    </w:rPr>
  </w:style>
  <w:style w:type="character" w:customStyle="1" w:styleId="gold10">
    <w:name w:val="gold10"/>
    <w:basedOn w:val="a0"/>
    <w:rsid w:val="00132B25"/>
    <w:rPr>
      <w:vanish w:val="0"/>
      <w:webHidden w:val="0"/>
      <w:specVanish w:val="0"/>
    </w:rPr>
  </w:style>
  <w:style w:type="paragraph" w:customStyle="1" w:styleId="act1">
    <w:name w:val="act1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act21">
    <w:name w:val="act21"/>
    <w:basedOn w:val="a"/>
    <w:rsid w:val="0013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E8D43"/>
      <w:sz w:val="24"/>
      <w:szCs w:val="24"/>
      <w:lang w:eastAsia="ru-RU"/>
    </w:rPr>
  </w:style>
  <w:style w:type="paragraph" w:customStyle="1" w:styleId="little1">
    <w:name w:val="little1"/>
    <w:basedOn w:val="a"/>
    <w:rsid w:val="00132B2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character" w:customStyle="1" w:styleId="t121">
    <w:name w:val="t121"/>
    <w:basedOn w:val="a0"/>
    <w:rsid w:val="00132B25"/>
    <w:rPr>
      <w:sz w:val="18"/>
      <w:szCs w:val="18"/>
    </w:rPr>
  </w:style>
  <w:style w:type="character" w:customStyle="1" w:styleId="silver11">
    <w:name w:val="silver11"/>
    <w:basedOn w:val="a0"/>
    <w:rsid w:val="00132B25"/>
    <w:rPr>
      <w:vanish w:val="0"/>
      <w:webHidden w:val="0"/>
      <w:specVanish w:val="0"/>
    </w:rPr>
  </w:style>
  <w:style w:type="character" w:customStyle="1" w:styleId="venok-silver1">
    <w:name w:val="venok-silver1"/>
    <w:basedOn w:val="a0"/>
    <w:rsid w:val="00132B25"/>
    <w:rPr>
      <w:vanish w:val="0"/>
      <w:webHidden w:val="0"/>
      <w:sz w:val="23"/>
      <w:szCs w:val="23"/>
      <w:specVanish w:val="0"/>
    </w:rPr>
  </w:style>
  <w:style w:type="character" w:customStyle="1" w:styleId="silver12">
    <w:name w:val="silver12"/>
    <w:basedOn w:val="a0"/>
    <w:rsid w:val="00132B25"/>
    <w:rPr>
      <w:vanish w:val="0"/>
      <w:webHidden w:val="0"/>
      <w:specVanish w:val="0"/>
    </w:rPr>
  </w:style>
  <w:style w:type="character" w:customStyle="1" w:styleId="moon-info1">
    <w:name w:val="moon-info1"/>
    <w:basedOn w:val="a0"/>
    <w:rsid w:val="00132B25"/>
    <w:rPr>
      <w:b w:val="0"/>
      <w:bCs w:val="0"/>
      <w:color w:val="000000"/>
    </w:rPr>
  </w:style>
  <w:style w:type="character" w:customStyle="1" w:styleId="green3">
    <w:name w:val="green3"/>
    <w:basedOn w:val="a0"/>
    <w:rsid w:val="00132B25"/>
    <w:rPr>
      <w:b/>
      <w:bCs/>
      <w:vanish w:val="0"/>
      <w:webHidden w:val="0"/>
      <w:color w:val="7E8D43"/>
      <w:sz w:val="23"/>
      <w:szCs w:val="23"/>
      <w:specVanish w:val="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32B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32B2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32B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132B2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utton1">
    <w:name w:val="button1"/>
    <w:basedOn w:val="a0"/>
    <w:rsid w:val="00132B25"/>
    <w:rPr>
      <w:vanish w:val="0"/>
      <w:webHidden w:val="0"/>
      <w:specVanish w:val="0"/>
    </w:rPr>
  </w:style>
  <w:style w:type="character" w:customStyle="1" w:styleId="button-l1">
    <w:name w:val="button-l1"/>
    <w:basedOn w:val="a0"/>
    <w:rsid w:val="00132B25"/>
    <w:rPr>
      <w:vanish w:val="0"/>
      <w:webHidden w:val="0"/>
      <w:specVanish w:val="0"/>
    </w:rPr>
  </w:style>
  <w:style w:type="character" w:customStyle="1" w:styleId="button-r1">
    <w:name w:val="button-r1"/>
    <w:basedOn w:val="a0"/>
    <w:rsid w:val="00132B25"/>
    <w:rPr>
      <w:vanish w:val="0"/>
      <w:webHidden w:val="0"/>
      <w:specVanish w:val="0"/>
    </w:rPr>
  </w:style>
  <w:style w:type="character" w:customStyle="1" w:styleId="lnk21">
    <w:name w:val="lnk21"/>
    <w:basedOn w:val="a0"/>
    <w:rsid w:val="00132B25"/>
    <w:rPr>
      <w:rFonts w:ascii="Tahoma" w:hAnsi="Tahoma" w:cs="Tahoma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13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2B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8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02655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91989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6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099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20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52004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98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93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89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52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184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561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335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203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9851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568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2017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5216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891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846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5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10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70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01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65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62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5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7375766">
                              <w:marLeft w:val="-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11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89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3186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97279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519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3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475313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933877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0525826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449533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7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14849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507093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102092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025799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859978">
                  <w:marLeft w:val="-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25103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934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0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0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3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074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52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9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0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5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80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92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91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67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223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33097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9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07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80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7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320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.ru/day/4-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lend.ru/day/2-1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lend.ru/day/11-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alend.ru/event/543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</cp:revision>
  <dcterms:created xsi:type="dcterms:W3CDTF">2010-11-14T12:59:00Z</dcterms:created>
  <dcterms:modified xsi:type="dcterms:W3CDTF">2010-11-14T13:04:00Z</dcterms:modified>
</cp:coreProperties>
</file>