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0F" w:rsidRDefault="00281D01" w:rsidP="00281D01">
      <w:pPr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инструкторов и организаторов.</w:t>
      </w:r>
    </w:p>
    <w:p w:rsidR="00281D01" w:rsidRDefault="00281D01">
      <w:pPr>
        <w:rPr>
          <w:rFonts w:ascii="Times New Roman" w:hAnsi="Times New Roman"/>
        </w:rPr>
      </w:pPr>
      <w:r>
        <w:rPr>
          <w:rFonts w:ascii="Times New Roman" w:hAnsi="Times New Roman"/>
        </w:rPr>
        <w:t>Заставка</w:t>
      </w:r>
    </w:p>
    <w:p w:rsidR="00281D01" w:rsidRDefault="00281D01">
      <w:pPr>
        <w:rPr>
          <w:rFonts w:ascii="Times New Roman" w:hAnsi="Times New Roman"/>
        </w:rPr>
      </w:pPr>
      <w:r>
        <w:rPr>
          <w:rFonts w:ascii="Times New Roman" w:hAnsi="Times New Roman"/>
        </w:rPr>
        <w:t>Ася, Лев, Инна, ответственная – Поля Бычкова</w:t>
      </w:r>
    </w:p>
    <w:p w:rsidR="00281D01" w:rsidRDefault="00281D01">
      <w:pPr>
        <w:rPr>
          <w:rFonts w:ascii="Times New Roman" w:hAnsi="Times New Roman"/>
        </w:rPr>
      </w:pPr>
      <w:r>
        <w:rPr>
          <w:rFonts w:ascii="Times New Roman" w:hAnsi="Times New Roman"/>
        </w:rPr>
        <w:t>Подготовка к  интервью</w:t>
      </w:r>
    </w:p>
    <w:p w:rsidR="00281D01" w:rsidRDefault="00281D01">
      <w:pPr>
        <w:rPr>
          <w:rFonts w:ascii="Times New Roman" w:hAnsi="Times New Roman"/>
        </w:rPr>
      </w:pPr>
      <w:r>
        <w:rPr>
          <w:rFonts w:ascii="Times New Roman" w:hAnsi="Times New Roman"/>
        </w:rPr>
        <w:t>Ан</w:t>
      </w:r>
      <w:proofErr w:type="gramStart"/>
      <w:r>
        <w:rPr>
          <w:rFonts w:ascii="Times New Roman" w:hAnsi="Times New Roman"/>
        </w:rPr>
        <w:t>я(</w:t>
      </w:r>
      <w:proofErr w:type="gramEnd"/>
      <w:r>
        <w:rPr>
          <w:rFonts w:ascii="Times New Roman" w:hAnsi="Times New Roman"/>
        </w:rPr>
        <w:t xml:space="preserve">+Маша),  Саша Ф.(+Арина), Алена(+Вова)  работают с отрядом в столовой (готовят вопросы к интервью, пишут письма бардам). Саша М., Поля, Егор, Аня А., Аня М. (за Макса), Илья готовят свои квартиры. </w:t>
      </w:r>
    </w:p>
    <w:p w:rsidR="00281D01" w:rsidRDefault="00281D01">
      <w:pPr>
        <w:rPr>
          <w:rFonts w:ascii="Times New Roman" w:hAnsi="Times New Roman"/>
        </w:rPr>
      </w:pPr>
      <w:r>
        <w:rPr>
          <w:rFonts w:ascii="Times New Roman" w:hAnsi="Times New Roman"/>
        </w:rPr>
        <w:t>Интервью</w:t>
      </w:r>
    </w:p>
    <w:p w:rsidR="00281D01" w:rsidRDefault="00281D01">
      <w:pPr>
        <w:rPr>
          <w:rFonts w:ascii="Times New Roman" w:hAnsi="Times New Roman"/>
        </w:rPr>
      </w:pPr>
      <w:r>
        <w:rPr>
          <w:rFonts w:ascii="Times New Roman" w:hAnsi="Times New Roman"/>
        </w:rPr>
        <w:t>Саш</w:t>
      </w:r>
      <w:proofErr w:type="gramStart"/>
      <w:r>
        <w:rPr>
          <w:rFonts w:ascii="Times New Roman" w:hAnsi="Times New Roman"/>
        </w:rPr>
        <w:t>а(</w:t>
      </w:r>
      <w:proofErr w:type="gramEnd"/>
      <w:r>
        <w:rPr>
          <w:rFonts w:ascii="Times New Roman" w:hAnsi="Times New Roman"/>
        </w:rPr>
        <w:t>Иващенко), Поля(Новелла Матвеева), Илья(</w:t>
      </w:r>
      <w:r w:rsidR="00722AB2">
        <w:rPr>
          <w:rFonts w:ascii="Times New Roman" w:hAnsi="Times New Roman"/>
        </w:rPr>
        <w:t>Сергей Никитин)</w:t>
      </w:r>
      <w:r>
        <w:rPr>
          <w:rFonts w:ascii="Times New Roman" w:hAnsi="Times New Roman"/>
        </w:rPr>
        <w:t>, Макс</w:t>
      </w:r>
      <w:r w:rsidR="00722AB2">
        <w:rPr>
          <w:rFonts w:ascii="Times New Roman" w:hAnsi="Times New Roman"/>
        </w:rPr>
        <w:t>( Ким)</w:t>
      </w:r>
      <w:r>
        <w:rPr>
          <w:rFonts w:ascii="Times New Roman" w:hAnsi="Times New Roman"/>
        </w:rPr>
        <w:t>, Аня и Арина</w:t>
      </w:r>
      <w:r w:rsidR="00722AB2">
        <w:rPr>
          <w:rFonts w:ascii="Times New Roman" w:hAnsi="Times New Roman"/>
        </w:rPr>
        <w:t xml:space="preserve">(Жена и дочь </w:t>
      </w:r>
      <w:proofErr w:type="spellStart"/>
      <w:r w:rsidR="00722AB2">
        <w:rPr>
          <w:rFonts w:ascii="Times New Roman" w:hAnsi="Times New Roman"/>
        </w:rPr>
        <w:t>Дулова</w:t>
      </w:r>
      <w:proofErr w:type="spellEnd"/>
      <w:r w:rsidR="00722AB2">
        <w:rPr>
          <w:rFonts w:ascii="Times New Roman" w:hAnsi="Times New Roman"/>
        </w:rPr>
        <w:t>)</w:t>
      </w:r>
      <w:r>
        <w:rPr>
          <w:rFonts w:ascii="Times New Roman" w:hAnsi="Times New Roman"/>
        </w:rPr>
        <w:t>, Егор</w:t>
      </w:r>
      <w:r w:rsidR="00722AB2">
        <w:rPr>
          <w:rFonts w:ascii="Times New Roman" w:hAnsi="Times New Roman"/>
        </w:rPr>
        <w:t xml:space="preserve">(Александр </w:t>
      </w:r>
      <w:proofErr w:type="spellStart"/>
      <w:r w:rsidR="00722AB2">
        <w:rPr>
          <w:rFonts w:ascii="Times New Roman" w:hAnsi="Times New Roman"/>
        </w:rPr>
        <w:t>Городницкий</w:t>
      </w:r>
      <w:proofErr w:type="spellEnd"/>
      <w:r w:rsidR="00722AB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отвечают на детские вопросы, показывают фотографии и записи с концертов, дают прослушать записи песни.</w:t>
      </w:r>
    </w:p>
    <w:p w:rsidR="00281D01" w:rsidRDefault="00281D01">
      <w:pPr>
        <w:rPr>
          <w:rFonts w:ascii="Times New Roman" w:hAnsi="Times New Roman"/>
        </w:rPr>
      </w:pPr>
      <w:r>
        <w:rPr>
          <w:rFonts w:ascii="Times New Roman" w:hAnsi="Times New Roman"/>
        </w:rPr>
        <w:t>Часть отряда Саши (Алена) идет к Егору.</w:t>
      </w:r>
    </w:p>
    <w:p w:rsidR="00281D01" w:rsidRDefault="00281D01">
      <w:pPr>
        <w:rPr>
          <w:rFonts w:ascii="Times New Roman" w:hAnsi="Times New Roman"/>
        </w:rPr>
      </w:pPr>
      <w:r>
        <w:rPr>
          <w:rFonts w:ascii="Times New Roman" w:hAnsi="Times New Roman"/>
        </w:rPr>
        <w:t>Часть отряда Саши (Вова) идет к (</w:t>
      </w:r>
      <w:proofErr w:type="spellStart"/>
      <w:r>
        <w:rPr>
          <w:rFonts w:ascii="Times New Roman" w:hAnsi="Times New Roman"/>
        </w:rPr>
        <w:t>Илье\Поле</w:t>
      </w:r>
      <w:proofErr w:type="spellEnd"/>
      <w:r>
        <w:rPr>
          <w:rFonts w:ascii="Times New Roman" w:hAnsi="Times New Roman"/>
        </w:rPr>
        <w:t>)</w:t>
      </w:r>
    </w:p>
    <w:p w:rsidR="00281D01" w:rsidRDefault="00281D01">
      <w:pPr>
        <w:rPr>
          <w:rFonts w:ascii="Times New Roman" w:hAnsi="Times New Roman"/>
        </w:rPr>
      </w:pPr>
      <w:r>
        <w:rPr>
          <w:rFonts w:ascii="Times New Roman" w:hAnsi="Times New Roman"/>
        </w:rPr>
        <w:t>Часть отряда Ильи</w:t>
      </w:r>
    </w:p>
    <w:p w:rsidR="00281D01" w:rsidRDefault="00281D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Свободные организаторы готовят станции на кругосветку. </w:t>
      </w:r>
    </w:p>
    <w:p w:rsidR="00281D01" w:rsidRDefault="00281D01">
      <w:pPr>
        <w:rPr>
          <w:rFonts w:ascii="Times New Roman" w:hAnsi="Times New Roman"/>
        </w:rPr>
      </w:pPr>
      <w:r>
        <w:rPr>
          <w:rFonts w:ascii="Times New Roman" w:hAnsi="Times New Roman"/>
        </w:rPr>
        <w:t>Кругосветка</w:t>
      </w:r>
    </w:p>
    <w:p w:rsidR="00281D01" w:rsidRDefault="00281D01">
      <w:pPr>
        <w:rPr>
          <w:rFonts w:ascii="Times New Roman" w:hAnsi="Times New Roman"/>
        </w:rPr>
      </w:pPr>
      <w:r>
        <w:rPr>
          <w:rFonts w:ascii="Times New Roman" w:hAnsi="Times New Roman"/>
        </w:rPr>
        <w:t>Саша, Поля, Илья, Макс, Аня, Егор</w:t>
      </w:r>
      <w:r w:rsidR="00722AB2">
        <w:rPr>
          <w:rFonts w:ascii="Times New Roman" w:hAnsi="Times New Roman"/>
        </w:rPr>
        <w:t xml:space="preserve"> ходят с той частью отряда, которая к ним пришла.</w:t>
      </w:r>
    </w:p>
    <w:p w:rsidR="00722AB2" w:rsidRDefault="00722AB2">
      <w:pPr>
        <w:rPr>
          <w:rFonts w:ascii="Times New Roman" w:hAnsi="Times New Roman"/>
        </w:rPr>
      </w:pPr>
      <w:r>
        <w:rPr>
          <w:rFonts w:ascii="Times New Roman" w:hAnsi="Times New Roman"/>
        </w:rPr>
        <w:t>Разгрузка вагонов:</w:t>
      </w:r>
    </w:p>
    <w:p w:rsidR="00722AB2" w:rsidRDefault="00722AB2">
      <w:pPr>
        <w:rPr>
          <w:rFonts w:ascii="Times New Roman" w:hAnsi="Times New Roman"/>
        </w:rPr>
      </w:pPr>
      <w:r>
        <w:rPr>
          <w:rFonts w:ascii="Times New Roman" w:hAnsi="Times New Roman"/>
        </w:rPr>
        <w:t>Лев, Инна</w:t>
      </w:r>
      <w:r w:rsidR="005F20E0">
        <w:rPr>
          <w:rFonts w:ascii="Times New Roman" w:hAnsi="Times New Roman"/>
        </w:rPr>
        <w:t xml:space="preserve"> (нужны коробки, гитара, </w:t>
      </w:r>
      <w:proofErr w:type="spellStart"/>
      <w:r w:rsidR="005F20E0">
        <w:rPr>
          <w:rFonts w:ascii="Times New Roman" w:hAnsi="Times New Roman"/>
        </w:rPr>
        <w:t>атрибуты\мешки\дрова</w:t>
      </w:r>
      <w:proofErr w:type="spellEnd"/>
      <w:r w:rsidR="005F20E0">
        <w:rPr>
          <w:rFonts w:ascii="Times New Roman" w:hAnsi="Times New Roman"/>
        </w:rPr>
        <w:t>, чай, чайники)</w:t>
      </w:r>
    </w:p>
    <w:p w:rsidR="005F20E0" w:rsidRDefault="005F20E0">
      <w:pPr>
        <w:rPr>
          <w:rFonts w:ascii="Times New Roman" w:hAnsi="Times New Roman"/>
        </w:rPr>
      </w:pPr>
      <w:r>
        <w:rPr>
          <w:rFonts w:ascii="Times New Roman" w:hAnsi="Times New Roman"/>
        </w:rPr>
        <w:t>КГБ:</w:t>
      </w:r>
    </w:p>
    <w:p w:rsidR="005F20E0" w:rsidRDefault="005F20E0">
      <w:pPr>
        <w:rPr>
          <w:rFonts w:ascii="Times New Roman" w:hAnsi="Times New Roman"/>
        </w:rPr>
      </w:pPr>
      <w:r>
        <w:rPr>
          <w:rFonts w:ascii="Times New Roman" w:hAnsi="Times New Roman"/>
        </w:rPr>
        <w:t>Вова (нужны тексты песен, лампа, карандаш)</w:t>
      </w:r>
    </w:p>
    <w:p w:rsidR="005F20E0" w:rsidRDefault="005F20E0">
      <w:pPr>
        <w:rPr>
          <w:rFonts w:ascii="Times New Roman" w:hAnsi="Times New Roman"/>
        </w:rPr>
      </w:pPr>
      <w:r>
        <w:rPr>
          <w:rFonts w:ascii="Times New Roman" w:hAnsi="Times New Roman"/>
        </w:rPr>
        <w:t>Последний спектакль Высоцкого:</w:t>
      </w:r>
    </w:p>
    <w:p w:rsidR="005F20E0" w:rsidRDefault="005F20E0">
      <w:pPr>
        <w:rPr>
          <w:rFonts w:ascii="Times New Roman" w:hAnsi="Times New Roman"/>
        </w:rPr>
      </w:pPr>
      <w:r>
        <w:rPr>
          <w:rFonts w:ascii="Times New Roman" w:hAnsi="Times New Roman"/>
        </w:rPr>
        <w:t>Саша Ф., Витя, Аня М., Тома (нужны костюмы, любые)</w:t>
      </w:r>
    </w:p>
    <w:p w:rsidR="005F20E0" w:rsidRDefault="005F20E0">
      <w:pPr>
        <w:rPr>
          <w:rFonts w:ascii="Times New Roman" w:hAnsi="Times New Roman"/>
        </w:rPr>
      </w:pPr>
      <w:r>
        <w:rPr>
          <w:rFonts w:ascii="Times New Roman" w:hAnsi="Times New Roman"/>
        </w:rPr>
        <w:t>Концерт Визбора:</w:t>
      </w:r>
    </w:p>
    <w:p w:rsidR="005F20E0" w:rsidRDefault="005F20E0">
      <w:pPr>
        <w:rPr>
          <w:rFonts w:ascii="Times New Roman" w:hAnsi="Times New Roman"/>
        </w:rPr>
      </w:pPr>
      <w:r>
        <w:rPr>
          <w:rFonts w:ascii="Times New Roman" w:hAnsi="Times New Roman"/>
        </w:rPr>
        <w:t>ВВЛ, Саша Т. (нужна гитара, бумага, ручка)</w:t>
      </w:r>
    </w:p>
    <w:p w:rsidR="005F20E0" w:rsidRDefault="005F20E0">
      <w:pPr>
        <w:rPr>
          <w:rFonts w:ascii="Times New Roman" w:hAnsi="Times New Roman"/>
        </w:rPr>
      </w:pPr>
      <w:r>
        <w:rPr>
          <w:rFonts w:ascii="Times New Roman" w:hAnsi="Times New Roman"/>
        </w:rPr>
        <w:t>Обучение игры на гитаре:</w:t>
      </w:r>
    </w:p>
    <w:p w:rsidR="005F20E0" w:rsidRDefault="005F20E0">
      <w:pPr>
        <w:rPr>
          <w:rFonts w:ascii="Times New Roman" w:hAnsi="Times New Roman"/>
        </w:rPr>
      </w:pPr>
      <w:r>
        <w:rPr>
          <w:rFonts w:ascii="Times New Roman" w:hAnsi="Times New Roman"/>
        </w:rPr>
        <w:t>Ася, Арина (нужно 6 гитар, красные галстуки)</w:t>
      </w:r>
    </w:p>
    <w:p w:rsidR="005F20E0" w:rsidRDefault="005F20E0">
      <w:pPr>
        <w:rPr>
          <w:rFonts w:ascii="Times New Roman" w:hAnsi="Times New Roman"/>
        </w:rPr>
      </w:pPr>
      <w:r>
        <w:rPr>
          <w:rFonts w:ascii="Times New Roman" w:hAnsi="Times New Roman"/>
        </w:rPr>
        <w:t>Кино:</w:t>
      </w:r>
    </w:p>
    <w:p w:rsidR="006240AC" w:rsidRDefault="005F20E0">
      <w:pPr>
        <w:rPr>
          <w:rFonts w:ascii="Times New Roman" w:hAnsi="Times New Roman"/>
        </w:rPr>
      </w:pPr>
      <w:r>
        <w:rPr>
          <w:rFonts w:ascii="Times New Roman" w:hAnsi="Times New Roman"/>
        </w:rPr>
        <w:t>Алена, Маша (нужны портреты Окуджавы, газировка</w:t>
      </w:r>
      <w:r w:rsidR="006240AC">
        <w:rPr>
          <w:rFonts w:ascii="Times New Roman" w:hAnsi="Times New Roman"/>
        </w:rPr>
        <w:t>, фильм)</w:t>
      </w:r>
    </w:p>
    <w:p w:rsidR="007E3AD6" w:rsidRDefault="007E3AD6">
      <w:pPr>
        <w:rPr>
          <w:rFonts w:ascii="Times New Roman" w:hAnsi="Times New Roman"/>
        </w:rPr>
      </w:pPr>
      <w:r>
        <w:rPr>
          <w:rFonts w:ascii="Times New Roman" w:hAnsi="Times New Roman"/>
        </w:rPr>
        <w:t>Заставка</w:t>
      </w:r>
    </w:p>
    <w:p w:rsidR="007E3AD6" w:rsidRDefault="007E3AD6">
      <w:pPr>
        <w:rPr>
          <w:rFonts w:ascii="Times New Roman" w:hAnsi="Times New Roman"/>
        </w:rPr>
      </w:pPr>
      <w:r>
        <w:rPr>
          <w:rFonts w:ascii="Times New Roman" w:hAnsi="Times New Roman"/>
        </w:rPr>
        <w:t>Илья, Аня, Егор, Поля, Макс, Саша М. участвуют, ответственная – Поля.</w:t>
      </w:r>
    </w:p>
    <w:p w:rsidR="006240AC" w:rsidRDefault="006240A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Подготовка к концерту</w:t>
      </w:r>
    </w:p>
    <w:p w:rsidR="006240AC" w:rsidRDefault="006240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Инструктор отдает Саше М. двух сильных в сочинении </w:t>
      </w:r>
      <w:proofErr w:type="gramStart"/>
      <w:r>
        <w:rPr>
          <w:rFonts w:ascii="Times New Roman" w:hAnsi="Times New Roman"/>
        </w:rPr>
        <w:t>детей</w:t>
      </w:r>
      <w:proofErr w:type="gramEnd"/>
      <w:r>
        <w:rPr>
          <w:rFonts w:ascii="Times New Roman" w:hAnsi="Times New Roman"/>
        </w:rPr>
        <w:t xml:space="preserve"> и остальной отряд делит пополам.</w:t>
      </w:r>
    </w:p>
    <w:p w:rsidR="007E3AD6" w:rsidRDefault="006240AC">
      <w:pPr>
        <w:rPr>
          <w:rFonts w:ascii="Times New Roman" w:hAnsi="Times New Roman"/>
        </w:rPr>
      </w:pPr>
      <w:r>
        <w:rPr>
          <w:rFonts w:ascii="Times New Roman" w:hAnsi="Times New Roman"/>
        </w:rPr>
        <w:t>Илья С.(песня «Пора, мой друг, пора»), Саша Ф. (песня «Рождественская»), Инна (песня «На Соловецких островах»)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Макс (песня «Глобус»), Ася («Песня Серых гномов»), </w:t>
      </w:r>
      <w:r w:rsidR="007E3AD6">
        <w:rPr>
          <w:rFonts w:ascii="Times New Roman" w:hAnsi="Times New Roman"/>
        </w:rPr>
        <w:t>Поля (« У хороших людей») идут и учат своей песне трех человек из отряда.</w:t>
      </w:r>
    </w:p>
    <w:p w:rsidR="007E3AD6" w:rsidRDefault="007E3AD6">
      <w:pPr>
        <w:rPr>
          <w:rFonts w:ascii="Times New Roman" w:hAnsi="Times New Roman"/>
        </w:rPr>
      </w:pPr>
      <w:r>
        <w:rPr>
          <w:rFonts w:ascii="Times New Roman" w:hAnsi="Times New Roman"/>
        </w:rPr>
        <w:t>Концерт</w:t>
      </w:r>
    </w:p>
    <w:p w:rsidR="006240AC" w:rsidRDefault="007E3AD6">
      <w:pPr>
        <w:rPr>
          <w:rFonts w:ascii="Times New Roman" w:hAnsi="Times New Roman"/>
        </w:rPr>
      </w:pPr>
      <w:r>
        <w:rPr>
          <w:rFonts w:ascii="Times New Roman" w:hAnsi="Times New Roman"/>
        </w:rPr>
        <w:t>Все поют те песни, которым их выучили. Витя ведущий.</w:t>
      </w:r>
      <w:r w:rsidR="006240AC">
        <w:rPr>
          <w:rFonts w:ascii="Times New Roman" w:hAnsi="Times New Roman"/>
        </w:rPr>
        <w:t xml:space="preserve"> </w:t>
      </w:r>
    </w:p>
    <w:p w:rsidR="007E3AD6" w:rsidRDefault="007E3AD6">
      <w:pPr>
        <w:rPr>
          <w:rFonts w:ascii="Times New Roman" w:hAnsi="Times New Roman"/>
        </w:rPr>
      </w:pPr>
      <w:r>
        <w:rPr>
          <w:rFonts w:ascii="Times New Roman" w:hAnsi="Times New Roman"/>
        </w:rPr>
        <w:t>Показ видео</w:t>
      </w:r>
    </w:p>
    <w:p w:rsidR="007E3AD6" w:rsidRPr="00281D01" w:rsidRDefault="007E3A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Аня </w:t>
      </w:r>
      <w:proofErr w:type="spellStart"/>
      <w:r>
        <w:rPr>
          <w:rFonts w:ascii="Times New Roman" w:hAnsi="Times New Roman"/>
        </w:rPr>
        <w:t>Крамер</w:t>
      </w:r>
      <w:proofErr w:type="spellEnd"/>
      <w:r>
        <w:rPr>
          <w:rFonts w:ascii="Times New Roman" w:hAnsi="Times New Roman"/>
        </w:rPr>
        <w:t xml:space="preserve"> смонтировала видео.</w:t>
      </w:r>
    </w:p>
    <w:sectPr w:rsidR="007E3AD6" w:rsidRPr="00281D01" w:rsidSect="00AB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_FuturaRoun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1D01"/>
    <w:rsid w:val="0002396F"/>
    <w:rsid w:val="000245E7"/>
    <w:rsid w:val="00035AA7"/>
    <w:rsid w:val="00061550"/>
    <w:rsid w:val="00064E73"/>
    <w:rsid w:val="00072983"/>
    <w:rsid w:val="0007526C"/>
    <w:rsid w:val="00075C17"/>
    <w:rsid w:val="0007721F"/>
    <w:rsid w:val="00083AD9"/>
    <w:rsid w:val="000B4476"/>
    <w:rsid w:val="000D4137"/>
    <w:rsid w:val="001567E0"/>
    <w:rsid w:val="001571C5"/>
    <w:rsid w:val="001649AF"/>
    <w:rsid w:val="00164ECB"/>
    <w:rsid w:val="001750A3"/>
    <w:rsid w:val="00182470"/>
    <w:rsid w:val="001C2002"/>
    <w:rsid w:val="001C42C9"/>
    <w:rsid w:val="001D1622"/>
    <w:rsid w:val="001F22A1"/>
    <w:rsid w:val="00201A68"/>
    <w:rsid w:val="00203B9F"/>
    <w:rsid w:val="002412A6"/>
    <w:rsid w:val="002714FE"/>
    <w:rsid w:val="002723E5"/>
    <w:rsid w:val="00277CB9"/>
    <w:rsid w:val="00281D01"/>
    <w:rsid w:val="002B6706"/>
    <w:rsid w:val="002C5992"/>
    <w:rsid w:val="002D3433"/>
    <w:rsid w:val="002D4633"/>
    <w:rsid w:val="002E70F6"/>
    <w:rsid w:val="002F178C"/>
    <w:rsid w:val="002F755E"/>
    <w:rsid w:val="00300002"/>
    <w:rsid w:val="00301169"/>
    <w:rsid w:val="00330B79"/>
    <w:rsid w:val="003345EC"/>
    <w:rsid w:val="00354E10"/>
    <w:rsid w:val="00380E75"/>
    <w:rsid w:val="003D2601"/>
    <w:rsid w:val="003E4211"/>
    <w:rsid w:val="003F06A7"/>
    <w:rsid w:val="004010CB"/>
    <w:rsid w:val="004026C1"/>
    <w:rsid w:val="00405F5F"/>
    <w:rsid w:val="004221FB"/>
    <w:rsid w:val="004364CE"/>
    <w:rsid w:val="00441DA3"/>
    <w:rsid w:val="00446CFA"/>
    <w:rsid w:val="00465BB8"/>
    <w:rsid w:val="00470D57"/>
    <w:rsid w:val="00472175"/>
    <w:rsid w:val="00476BCD"/>
    <w:rsid w:val="004815B5"/>
    <w:rsid w:val="00484810"/>
    <w:rsid w:val="00486604"/>
    <w:rsid w:val="004B1C29"/>
    <w:rsid w:val="004B2257"/>
    <w:rsid w:val="004B319C"/>
    <w:rsid w:val="004B454E"/>
    <w:rsid w:val="00501153"/>
    <w:rsid w:val="005202C6"/>
    <w:rsid w:val="005218A0"/>
    <w:rsid w:val="00521E58"/>
    <w:rsid w:val="00526E06"/>
    <w:rsid w:val="00540AB6"/>
    <w:rsid w:val="00542417"/>
    <w:rsid w:val="0055595C"/>
    <w:rsid w:val="00596749"/>
    <w:rsid w:val="005A3857"/>
    <w:rsid w:val="005A7493"/>
    <w:rsid w:val="005B2F4A"/>
    <w:rsid w:val="005D6D8E"/>
    <w:rsid w:val="005D7FB0"/>
    <w:rsid w:val="005E0598"/>
    <w:rsid w:val="005F20E0"/>
    <w:rsid w:val="005F7ED0"/>
    <w:rsid w:val="0061773B"/>
    <w:rsid w:val="00623ECC"/>
    <w:rsid w:val="006240AC"/>
    <w:rsid w:val="00630D94"/>
    <w:rsid w:val="00645130"/>
    <w:rsid w:val="006739FF"/>
    <w:rsid w:val="006758B8"/>
    <w:rsid w:val="0068504D"/>
    <w:rsid w:val="006B034F"/>
    <w:rsid w:val="006B1F82"/>
    <w:rsid w:val="006B2C9E"/>
    <w:rsid w:val="006C0412"/>
    <w:rsid w:val="006C21C8"/>
    <w:rsid w:val="006C3F84"/>
    <w:rsid w:val="006C532D"/>
    <w:rsid w:val="006D5A7F"/>
    <w:rsid w:val="006D6BBD"/>
    <w:rsid w:val="007022A2"/>
    <w:rsid w:val="00722AB2"/>
    <w:rsid w:val="00733ABE"/>
    <w:rsid w:val="007361FB"/>
    <w:rsid w:val="007422C1"/>
    <w:rsid w:val="00780B16"/>
    <w:rsid w:val="007A1868"/>
    <w:rsid w:val="007A5627"/>
    <w:rsid w:val="007B3D3B"/>
    <w:rsid w:val="007C02E9"/>
    <w:rsid w:val="007C2E52"/>
    <w:rsid w:val="007E3AD6"/>
    <w:rsid w:val="007E6C2E"/>
    <w:rsid w:val="007F4966"/>
    <w:rsid w:val="008175AB"/>
    <w:rsid w:val="00821541"/>
    <w:rsid w:val="00837C6C"/>
    <w:rsid w:val="008533A7"/>
    <w:rsid w:val="00872C71"/>
    <w:rsid w:val="008935BB"/>
    <w:rsid w:val="008944F4"/>
    <w:rsid w:val="008C08B6"/>
    <w:rsid w:val="008C6268"/>
    <w:rsid w:val="008E1179"/>
    <w:rsid w:val="0090192A"/>
    <w:rsid w:val="00913D77"/>
    <w:rsid w:val="009544B8"/>
    <w:rsid w:val="00961852"/>
    <w:rsid w:val="00983202"/>
    <w:rsid w:val="009A02DC"/>
    <w:rsid w:val="009A0B0B"/>
    <w:rsid w:val="009F2171"/>
    <w:rsid w:val="00A1316F"/>
    <w:rsid w:val="00A2276C"/>
    <w:rsid w:val="00A3389C"/>
    <w:rsid w:val="00A729DE"/>
    <w:rsid w:val="00AB6D2D"/>
    <w:rsid w:val="00AB7E0F"/>
    <w:rsid w:val="00AC5A06"/>
    <w:rsid w:val="00AD318E"/>
    <w:rsid w:val="00B15339"/>
    <w:rsid w:val="00B7049F"/>
    <w:rsid w:val="00B77B7B"/>
    <w:rsid w:val="00B80005"/>
    <w:rsid w:val="00B93D93"/>
    <w:rsid w:val="00BA4981"/>
    <w:rsid w:val="00BB0B41"/>
    <w:rsid w:val="00BC09EF"/>
    <w:rsid w:val="00BD254D"/>
    <w:rsid w:val="00BD70D9"/>
    <w:rsid w:val="00C126A0"/>
    <w:rsid w:val="00C20480"/>
    <w:rsid w:val="00C307AC"/>
    <w:rsid w:val="00C57856"/>
    <w:rsid w:val="00C64F6F"/>
    <w:rsid w:val="00C6735D"/>
    <w:rsid w:val="00C91893"/>
    <w:rsid w:val="00CB7A79"/>
    <w:rsid w:val="00CC2D59"/>
    <w:rsid w:val="00CE47AF"/>
    <w:rsid w:val="00CF70EA"/>
    <w:rsid w:val="00D05B5A"/>
    <w:rsid w:val="00D10699"/>
    <w:rsid w:val="00D34356"/>
    <w:rsid w:val="00D40F7E"/>
    <w:rsid w:val="00D57806"/>
    <w:rsid w:val="00D66D64"/>
    <w:rsid w:val="00DB6B7D"/>
    <w:rsid w:val="00DC3583"/>
    <w:rsid w:val="00DC5DFB"/>
    <w:rsid w:val="00DF12DB"/>
    <w:rsid w:val="00DF6546"/>
    <w:rsid w:val="00E027B6"/>
    <w:rsid w:val="00E1632B"/>
    <w:rsid w:val="00E21695"/>
    <w:rsid w:val="00E42EA6"/>
    <w:rsid w:val="00E44D4A"/>
    <w:rsid w:val="00E53B2B"/>
    <w:rsid w:val="00E55085"/>
    <w:rsid w:val="00E60250"/>
    <w:rsid w:val="00E61899"/>
    <w:rsid w:val="00E67776"/>
    <w:rsid w:val="00E8642A"/>
    <w:rsid w:val="00E92321"/>
    <w:rsid w:val="00E92682"/>
    <w:rsid w:val="00E9568F"/>
    <w:rsid w:val="00EC3A8C"/>
    <w:rsid w:val="00ED1CC1"/>
    <w:rsid w:val="00EE41C0"/>
    <w:rsid w:val="00F0503C"/>
    <w:rsid w:val="00F05687"/>
    <w:rsid w:val="00F2502E"/>
    <w:rsid w:val="00F75DD5"/>
    <w:rsid w:val="00F86F09"/>
    <w:rsid w:val="00FA08CC"/>
    <w:rsid w:val="00FC6B1A"/>
    <w:rsid w:val="00FD3EC1"/>
    <w:rsid w:val="00FF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2</cp:revision>
  <dcterms:created xsi:type="dcterms:W3CDTF">2015-01-06T01:20:00Z</dcterms:created>
  <dcterms:modified xsi:type="dcterms:W3CDTF">2015-01-06T01:20:00Z</dcterms:modified>
</cp:coreProperties>
</file>